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FFE3B" w14:textId="52EC0D0C" w:rsidR="00F82DA4" w:rsidRDefault="00F82DA4" w:rsidP="0075775C">
      <w:pPr>
        <w:widowControl/>
        <w:ind w:leftChars="0" w:left="0" w:firstLineChars="0" w:firstLine="0"/>
        <w:rPr>
          <w:rFonts w:ascii="Arial Black" w:eastAsia="Arial Black" w:hAnsi="Arial Black" w:cs="Arial Black"/>
          <w:u w:val="single"/>
        </w:rPr>
      </w:pPr>
    </w:p>
    <w:tbl>
      <w:tblPr>
        <w:tblStyle w:val="a"/>
        <w:tblW w:w="15983" w:type="dxa"/>
        <w:tblInd w:w="-103" w:type="dxa"/>
        <w:tblLayout w:type="fixed"/>
        <w:tblLook w:val="0000" w:firstRow="0" w:lastRow="0" w:firstColumn="0" w:lastColumn="0" w:noHBand="0" w:noVBand="0"/>
      </w:tblPr>
      <w:tblGrid>
        <w:gridCol w:w="1516"/>
        <w:gridCol w:w="4252"/>
        <w:gridCol w:w="5387"/>
        <w:gridCol w:w="4828"/>
      </w:tblGrid>
      <w:tr w:rsidR="00F82DA4" w14:paraId="0E511492" w14:textId="77777777" w:rsidTr="009D4B38">
        <w:trPr>
          <w:trHeight w:val="27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E98FF5E" w14:textId="3FED02A9" w:rsidR="00F82DA4" w:rsidRDefault="00F82DA4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897C22" w14:textId="77777777" w:rsidR="00F82DA4" w:rsidRPr="0053479B" w:rsidRDefault="008F1B86">
            <w:pPr>
              <w:widowControl/>
              <w:ind w:left="0" w:right="30" w:hanging="2"/>
              <w:jc w:val="center"/>
              <w:rPr>
                <w:rFonts w:ascii="Arial Black" w:eastAsia="Arial Black" w:hAnsi="Arial Black" w:cs="Arial Black"/>
                <w:u w:val="single"/>
              </w:rPr>
            </w:pPr>
            <w:r w:rsidRPr="0053479B">
              <w:rPr>
                <w:rFonts w:ascii="Arial Black" w:eastAsia="Arial Black" w:hAnsi="Arial Black" w:cs="Arial Black"/>
                <w:u w:val="single"/>
              </w:rPr>
              <w:t>Autumn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6C0D07" w14:textId="77777777" w:rsidR="00F82DA4" w:rsidRPr="0053479B" w:rsidRDefault="008F1B86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  <w:u w:val="single"/>
              </w:rPr>
            </w:pPr>
            <w:r w:rsidRPr="0053479B">
              <w:rPr>
                <w:rFonts w:ascii="Arial Black" w:eastAsia="Arial Black" w:hAnsi="Arial Black" w:cs="Arial Black"/>
                <w:u w:val="single"/>
              </w:rPr>
              <w:t>Spring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3C95F0" w14:textId="77777777" w:rsidR="00F82DA4" w:rsidRPr="0053479B" w:rsidRDefault="008F1B86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  <w:u w:val="single"/>
              </w:rPr>
            </w:pPr>
            <w:r w:rsidRPr="0053479B">
              <w:rPr>
                <w:rFonts w:ascii="Arial Black" w:eastAsia="Arial Black" w:hAnsi="Arial Black" w:cs="Arial Black"/>
                <w:u w:val="single"/>
              </w:rPr>
              <w:t>Summer</w:t>
            </w:r>
          </w:p>
        </w:tc>
      </w:tr>
      <w:tr w:rsidR="00F82DA4" w14:paraId="5E327C8A" w14:textId="77777777" w:rsidTr="009D4B38">
        <w:trPr>
          <w:trHeight w:val="96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C616222" w14:textId="77777777" w:rsidR="00F82DA4" w:rsidRDefault="008F1B86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</w:rPr>
              <w:t>Maths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BD0C69" w14:textId="77777777" w:rsidR="00F82DA4" w:rsidRDefault="0053479B" w:rsidP="009D4B38">
            <w:pPr>
              <w:widowControl/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Singapore Maths</w:t>
            </w:r>
          </w:p>
          <w:p w14:paraId="4EFE9688" w14:textId="70BD1DCB" w:rsidR="0075775C" w:rsidRPr="00AA64D3" w:rsidRDefault="0075775C" w:rsidP="00AA64D3">
            <w:pPr>
              <w:widowControl/>
              <w:ind w:leftChars="0" w:left="0" w:firstLineChars="0" w:hanging="2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6D2CCF" w14:textId="77777777" w:rsidR="0075775C" w:rsidRDefault="008F1B86" w:rsidP="009D4B38">
            <w:pPr>
              <w:widowControl/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Singapore Maths </w:t>
            </w:r>
          </w:p>
          <w:p w14:paraId="17E1B3A1" w14:textId="5B28F585" w:rsidR="00F82DA4" w:rsidRDefault="008F1B86" w:rsidP="009D4B38">
            <w:pPr>
              <w:widowControl/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C41AAA" w14:textId="77777777" w:rsidR="0075775C" w:rsidRDefault="008F1B86" w:rsidP="009D4B38">
            <w:pPr>
              <w:widowControl/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Singapore Maths </w:t>
            </w:r>
          </w:p>
          <w:p w14:paraId="48B4E142" w14:textId="4D5FD6B8" w:rsidR="00F82DA4" w:rsidRDefault="008F1B86" w:rsidP="009D4B38">
            <w:pPr>
              <w:widowControl/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F82DA4" w14:paraId="2B80B99B" w14:textId="77777777" w:rsidTr="009D4B38">
        <w:trPr>
          <w:trHeight w:val="181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1E0929F" w14:textId="77777777" w:rsidR="00F82DA4" w:rsidRDefault="008F1B86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</w:rPr>
              <w:t>English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65CB75" w14:textId="77777777" w:rsidR="00F82DA4" w:rsidRDefault="008F1B86" w:rsidP="009D4B38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READ TO WRITE</w:t>
            </w:r>
          </w:p>
          <w:p w14:paraId="6F3B1E58" w14:textId="40A0D9DD" w:rsidR="00F82DA4" w:rsidRDefault="008F1B86" w:rsidP="009D4B38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AUTUMN 1- ‘</w:t>
            </w:r>
            <w:r w:rsidR="007E78BC">
              <w:rPr>
                <w:rFonts w:ascii="Arial" w:eastAsia="Arial" w:hAnsi="Arial" w:cs="Arial"/>
                <w:b/>
              </w:rPr>
              <w:t>When we walked on the moon</w:t>
            </w:r>
            <w:r w:rsidR="00197322">
              <w:rPr>
                <w:rFonts w:ascii="Arial" w:eastAsia="Arial" w:hAnsi="Arial" w:cs="Arial"/>
                <w:b/>
              </w:rPr>
              <w:t>’</w:t>
            </w:r>
          </w:p>
          <w:p w14:paraId="03529632" w14:textId="01080BDF" w:rsidR="00E73F1B" w:rsidRDefault="00E73F1B" w:rsidP="009D4B38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We will be writing :</w:t>
            </w:r>
            <w:r w:rsidR="009A75A3">
              <w:rPr>
                <w:rFonts w:ascii="Arial" w:eastAsia="Arial" w:hAnsi="Arial" w:cs="Arial"/>
                <w:b/>
              </w:rPr>
              <w:t>David Long</w:t>
            </w:r>
          </w:p>
          <w:p w14:paraId="535C811A" w14:textId="395E9841" w:rsidR="00197322" w:rsidRPr="0053479B" w:rsidRDefault="00AB255C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Exploration N</w:t>
            </w:r>
            <w:r w:rsidR="00197322" w:rsidRPr="0053479B">
              <w:rPr>
                <w:rFonts w:ascii="Arial" w:eastAsia="Arial" w:hAnsi="Arial" w:cs="Arial"/>
              </w:rPr>
              <w:t>arrative</w:t>
            </w:r>
            <w:r w:rsidR="00E73F1B">
              <w:rPr>
                <w:rFonts w:ascii="Arial" w:eastAsia="Arial" w:hAnsi="Arial" w:cs="Arial"/>
              </w:rPr>
              <w:t xml:space="preserve"> and a </w:t>
            </w:r>
            <w:r w:rsidR="00197322" w:rsidRPr="0053479B">
              <w:rPr>
                <w:rFonts w:ascii="Arial" w:eastAsia="Arial" w:hAnsi="Arial" w:cs="Arial"/>
              </w:rPr>
              <w:t>Formal report</w:t>
            </w:r>
          </w:p>
          <w:p w14:paraId="586C7266" w14:textId="77777777" w:rsidR="00F82DA4" w:rsidRDefault="008F1B86" w:rsidP="009D4B38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AUTUMN 2- ‘</w:t>
            </w:r>
            <w:proofErr w:type="spellStart"/>
            <w:r>
              <w:rPr>
                <w:rFonts w:ascii="Arial" w:eastAsia="Arial" w:hAnsi="Arial" w:cs="Arial"/>
                <w:b/>
              </w:rPr>
              <w:t>FArTHER</w:t>
            </w:r>
            <w:proofErr w:type="spellEnd"/>
            <w:r>
              <w:rPr>
                <w:rFonts w:ascii="Arial" w:eastAsia="Arial" w:hAnsi="Arial" w:cs="Arial"/>
                <w:b/>
              </w:rPr>
              <w:t>’ Grahame Baker-Smith</w:t>
            </w:r>
          </w:p>
          <w:p w14:paraId="64CAB37B" w14:textId="4582BCFA" w:rsidR="00D139D2" w:rsidRPr="000B57DB" w:rsidRDefault="00AB255C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 will be writing a Setting Narrative and a Letter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5468B3" w14:textId="77777777" w:rsidR="00F82DA4" w:rsidRDefault="008F1B86" w:rsidP="009D4B38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u w:val="single"/>
              </w:rPr>
              <w:t>READ TO WRITE</w:t>
            </w:r>
          </w:p>
          <w:p w14:paraId="74416DE5" w14:textId="77777777" w:rsidR="00F82DA4" w:rsidRDefault="008F1B86" w:rsidP="009D4B38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SPRING 1- </w:t>
            </w:r>
            <w:r w:rsidR="00D139D2">
              <w:rPr>
                <w:rFonts w:ascii="Arial" w:eastAsia="Arial" w:hAnsi="Arial" w:cs="Arial"/>
                <w:b/>
              </w:rPr>
              <w:t>‘The Errand’</w:t>
            </w:r>
          </w:p>
          <w:p w14:paraId="12D2306F" w14:textId="36714A59" w:rsidR="000B57DB" w:rsidRPr="000B57DB" w:rsidRDefault="00AB255C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 will be writing a Character Narrative </w:t>
            </w:r>
          </w:p>
          <w:p w14:paraId="2498DAEF" w14:textId="77777777" w:rsidR="00F82DA4" w:rsidRDefault="008F1B86" w:rsidP="009D4B38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SPRING 2- ‘The Promise’ Nicola Davies</w:t>
            </w:r>
          </w:p>
          <w:p w14:paraId="2B2D89A5" w14:textId="1E707954" w:rsidR="00AB255C" w:rsidRDefault="00AB255C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 will be writing a </w:t>
            </w:r>
            <w:proofErr w:type="spellStart"/>
            <w:r>
              <w:rPr>
                <w:rFonts w:ascii="Arial" w:eastAsia="Arial" w:hAnsi="Arial" w:cs="Arial"/>
              </w:rPr>
              <w:t>Cliffhanger</w:t>
            </w:r>
            <w:proofErr w:type="spellEnd"/>
            <w:r>
              <w:rPr>
                <w:rFonts w:ascii="Arial" w:eastAsia="Arial" w:hAnsi="Arial" w:cs="Arial"/>
              </w:rPr>
              <w:t xml:space="preserve"> Narrative and an Instruction Manual.</w:t>
            </w:r>
          </w:p>
          <w:p w14:paraId="13D194D3" w14:textId="0D063B30" w:rsidR="000B57DB" w:rsidRDefault="000B57DB" w:rsidP="009D4B38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472689" w14:textId="77777777" w:rsidR="00F82DA4" w:rsidRDefault="008F1B86" w:rsidP="009D4B38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READ TO WRITE</w:t>
            </w:r>
          </w:p>
          <w:p w14:paraId="469E4556" w14:textId="77777777" w:rsidR="000B57DB" w:rsidRDefault="008F1B86" w:rsidP="009D4B38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SUMMER 1- ‘The lost book an</w:t>
            </w:r>
            <w:r w:rsidR="000B57DB">
              <w:rPr>
                <w:rFonts w:ascii="Arial" w:eastAsia="Arial" w:hAnsi="Arial" w:cs="Arial"/>
                <w:b/>
              </w:rPr>
              <w:t xml:space="preserve">d adventure’ </w:t>
            </w:r>
          </w:p>
          <w:p w14:paraId="5054EA11" w14:textId="5FDB8486" w:rsidR="000B57DB" w:rsidRPr="000B57DB" w:rsidRDefault="00AB255C" w:rsidP="009D4B38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 will be writing a Survival N</w:t>
            </w:r>
            <w:r w:rsidR="000B57DB" w:rsidRPr="000B57DB">
              <w:rPr>
                <w:rFonts w:ascii="Arial" w:eastAsia="Arial" w:hAnsi="Arial" w:cs="Arial"/>
              </w:rPr>
              <w:t>arrative</w:t>
            </w:r>
            <w:r>
              <w:rPr>
                <w:rFonts w:ascii="Arial" w:eastAsia="Arial" w:hAnsi="Arial" w:cs="Arial"/>
              </w:rPr>
              <w:t xml:space="preserve"> and a Survival Guide. </w:t>
            </w:r>
          </w:p>
          <w:p w14:paraId="64A4634B" w14:textId="77777777" w:rsidR="00F82DA4" w:rsidRDefault="008F1B86" w:rsidP="009D4B38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SUMMER 2- ‘King Kong’</w:t>
            </w:r>
          </w:p>
          <w:p w14:paraId="11821B47" w14:textId="1861DF0C" w:rsidR="00AB255C" w:rsidRDefault="00AB255C" w:rsidP="009D4B38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We will be writing a Dilemma Narrative and a Balanced Argument.</w:t>
            </w:r>
          </w:p>
          <w:p w14:paraId="3151D5B8" w14:textId="7C0983AB" w:rsidR="000B57DB" w:rsidRDefault="000B57DB" w:rsidP="009D4B38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</w:p>
        </w:tc>
      </w:tr>
      <w:tr w:rsidR="00F82DA4" w14:paraId="67B96959" w14:textId="77777777" w:rsidTr="009D4B38">
        <w:trPr>
          <w:trHeight w:val="531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45D26E9" w14:textId="77777777" w:rsidR="00F82DA4" w:rsidRDefault="008F1B86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</w:rPr>
              <w:t xml:space="preserve">Computing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BB01AE" w14:textId="57CAD2F5" w:rsidR="00F82DA4" w:rsidRDefault="00A94685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700D68">
              <w:rPr>
                <w:rFonts w:ascii="Arial" w:eastAsia="Arial" w:hAnsi="Arial" w:cs="Arial"/>
                <w:b/>
                <w:u w:val="single"/>
              </w:rPr>
              <w:t>Computing systems and networks</w:t>
            </w:r>
            <w:r w:rsidRPr="00A94685">
              <w:rPr>
                <w:rFonts w:ascii="Arial" w:eastAsia="Arial" w:hAnsi="Arial" w:cs="Arial"/>
                <w:b/>
              </w:rPr>
              <w:t xml:space="preserve"> –</w:t>
            </w:r>
            <w:r w:rsidR="009D4B38">
              <w:rPr>
                <w:rFonts w:ascii="Arial" w:eastAsia="Arial" w:hAnsi="Arial" w:cs="Arial"/>
              </w:rPr>
              <w:t>we will explore</w:t>
            </w:r>
            <w:r w:rsidR="004C34AF" w:rsidRPr="004C34AF">
              <w:rPr>
                <w:rFonts w:ascii="Arial" w:eastAsia="Arial" w:hAnsi="Arial" w:cs="Arial"/>
              </w:rPr>
              <w:t xml:space="preserve"> s</w:t>
            </w:r>
            <w:r w:rsidRPr="004C34AF">
              <w:rPr>
                <w:rFonts w:ascii="Arial" w:eastAsia="Arial" w:hAnsi="Arial" w:cs="Arial"/>
              </w:rPr>
              <w:t>haring information</w:t>
            </w:r>
            <w:r w:rsidR="004C34AF" w:rsidRPr="004C34AF">
              <w:rPr>
                <w:rFonts w:ascii="Arial" w:eastAsia="Arial" w:hAnsi="Arial" w:cs="Arial"/>
              </w:rPr>
              <w:t>, understanding that that computers can be connected together to form systems and recognising the role computers play in our lives</w:t>
            </w:r>
          </w:p>
          <w:p w14:paraId="2B8AD918" w14:textId="55DB7F1B" w:rsidR="00F82DA4" w:rsidRDefault="004C34AF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700D68">
              <w:rPr>
                <w:rFonts w:ascii="Arial" w:eastAsia="Arial" w:hAnsi="Arial" w:cs="Arial"/>
                <w:b/>
                <w:u w:val="single"/>
              </w:rPr>
              <w:t>Creating media</w:t>
            </w:r>
            <w:r w:rsidRPr="004C34AF">
              <w:rPr>
                <w:rFonts w:ascii="Arial" w:eastAsia="Arial" w:hAnsi="Arial" w:cs="Arial"/>
                <w:b/>
              </w:rPr>
              <w:t xml:space="preserve"> –</w:t>
            </w:r>
            <w:r>
              <w:t xml:space="preserve"> </w:t>
            </w:r>
            <w:r w:rsidR="009D4B38">
              <w:rPr>
                <w:rFonts w:ascii="Arial" w:eastAsia="Arial" w:hAnsi="Arial" w:cs="Arial"/>
              </w:rPr>
              <w:t>we will</w:t>
            </w:r>
            <w:r>
              <w:rPr>
                <w:rFonts w:ascii="Arial" w:eastAsia="Arial" w:hAnsi="Arial" w:cs="Arial"/>
              </w:rPr>
              <w:t xml:space="preserve"> use v</w:t>
            </w:r>
            <w:r w:rsidRPr="004C34AF">
              <w:rPr>
                <w:rFonts w:ascii="Arial" w:eastAsia="Arial" w:hAnsi="Arial" w:cs="Arial"/>
              </w:rPr>
              <w:t>ector drawing</w:t>
            </w:r>
            <w:r>
              <w:rPr>
                <w:rFonts w:ascii="Arial" w:eastAsia="Arial" w:hAnsi="Arial" w:cs="Arial"/>
              </w:rPr>
              <w:t xml:space="preserve"> and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id</w:t>
            </w:r>
            <w:r w:rsidRPr="004C34AF">
              <w:rPr>
                <w:rFonts w:ascii="Arial" w:eastAsia="Arial" w:hAnsi="Arial" w:cs="Arial"/>
              </w:rPr>
              <w:t>entify that drawing tools can be used to produce different outcomes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9BE024" w14:textId="3EBA6B45" w:rsidR="004E4F48" w:rsidRDefault="004E4F48" w:rsidP="009D4B38">
            <w:pPr>
              <w:widowControl/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  <w:r w:rsidRPr="00700D68">
              <w:rPr>
                <w:rFonts w:ascii="Arial" w:eastAsia="Arial" w:hAnsi="Arial" w:cs="Arial"/>
                <w:b/>
                <w:u w:val="single"/>
              </w:rPr>
              <w:t>Creating media</w:t>
            </w:r>
            <w:r w:rsidRPr="004C34AF">
              <w:rPr>
                <w:rFonts w:ascii="Arial" w:eastAsia="Arial" w:hAnsi="Arial" w:cs="Arial"/>
                <w:b/>
              </w:rPr>
              <w:t xml:space="preserve"> –</w:t>
            </w:r>
            <w:r w:rsidRPr="00A94685">
              <w:rPr>
                <w:rFonts w:ascii="Arial" w:eastAsia="Arial" w:hAnsi="Arial" w:cs="Arial"/>
                <w:b/>
              </w:rPr>
              <w:t xml:space="preserve"> </w:t>
            </w:r>
          </w:p>
          <w:p w14:paraId="12D6256B" w14:textId="3830AD01" w:rsidR="00F82DA4" w:rsidRDefault="009D4B38" w:rsidP="009D4B38">
            <w:pPr>
              <w:widowControl/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 will </w:t>
            </w:r>
            <w:r w:rsidR="004E4F48" w:rsidRPr="004E4F48">
              <w:rPr>
                <w:rFonts w:ascii="Arial" w:eastAsia="Arial" w:hAnsi="Arial" w:cs="Arial"/>
              </w:rPr>
              <w:t>explain what makes a video effective</w:t>
            </w:r>
            <w:r w:rsidR="004E4F48">
              <w:rPr>
                <w:rFonts w:ascii="Arial" w:eastAsia="Arial" w:hAnsi="Arial" w:cs="Arial"/>
              </w:rPr>
              <w:t xml:space="preserve"> and use a range of video editing techniques</w:t>
            </w:r>
          </w:p>
          <w:p w14:paraId="34202594" w14:textId="6208C385" w:rsidR="004E4F48" w:rsidRDefault="004E4F48" w:rsidP="009D4B38">
            <w:pPr>
              <w:widowControl/>
              <w:ind w:leftChars="0" w:firstLineChars="0" w:firstLine="0"/>
              <w:jc w:val="left"/>
              <w:rPr>
                <w:rFonts w:ascii="Arial" w:eastAsia="Arial" w:hAnsi="Arial" w:cs="Arial"/>
              </w:rPr>
            </w:pPr>
            <w:r w:rsidRPr="00700D68">
              <w:rPr>
                <w:rFonts w:ascii="Arial" w:eastAsia="Arial" w:hAnsi="Arial" w:cs="Arial"/>
                <w:b/>
                <w:u w:val="single"/>
              </w:rPr>
              <w:t>Data and information</w:t>
            </w:r>
            <w:r w:rsidRPr="004E4F48">
              <w:rPr>
                <w:rFonts w:ascii="Arial" w:eastAsia="Arial" w:hAnsi="Arial" w:cs="Arial"/>
                <w:b/>
              </w:rPr>
              <w:t xml:space="preserve"> –</w:t>
            </w:r>
            <w:r>
              <w:rPr>
                <w:rFonts w:ascii="Arial" w:eastAsia="Arial" w:hAnsi="Arial" w:cs="Arial"/>
              </w:rPr>
              <w:t xml:space="preserve">we </w:t>
            </w:r>
            <w:r w:rsidR="009D4B38"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</w:rPr>
              <w:t xml:space="preserve"> e</w:t>
            </w:r>
            <w:r w:rsidRPr="004E4F48">
              <w:rPr>
                <w:rFonts w:ascii="Arial" w:eastAsia="Arial" w:hAnsi="Arial" w:cs="Arial"/>
              </w:rPr>
              <w:t>xplain the benefit</w:t>
            </w:r>
            <w:r>
              <w:rPr>
                <w:rFonts w:ascii="Arial" w:eastAsia="Arial" w:hAnsi="Arial" w:cs="Arial"/>
              </w:rPr>
              <w:t>s of using a computer to store information</w:t>
            </w:r>
            <w:r w:rsidRPr="004E4F4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and </w:t>
            </w:r>
            <w:r w:rsidRPr="004E4F48">
              <w:rPr>
                <w:rFonts w:ascii="Arial" w:eastAsia="Arial" w:hAnsi="Arial" w:cs="Arial"/>
              </w:rPr>
              <w:t>select an appropriate chart to visually compare data</w:t>
            </w:r>
            <w:r>
              <w:rPr>
                <w:rFonts w:ascii="Arial" w:eastAsia="Arial" w:hAnsi="Arial" w:cs="Arial"/>
              </w:rPr>
              <w:t xml:space="preserve">, applying our </w:t>
            </w:r>
            <w:r w:rsidRPr="004E4F48">
              <w:rPr>
                <w:rFonts w:ascii="Arial" w:eastAsia="Arial" w:hAnsi="Arial" w:cs="Arial"/>
              </w:rPr>
              <w:t>knowledge of database</w:t>
            </w:r>
            <w:r>
              <w:rPr>
                <w:rFonts w:ascii="Arial" w:eastAsia="Arial" w:hAnsi="Arial" w:cs="Arial"/>
              </w:rPr>
              <w:t>s</w:t>
            </w:r>
            <w:r w:rsidRPr="004E4F48">
              <w:rPr>
                <w:rFonts w:ascii="Arial" w:eastAsia="Arial" w:hAnsi="Arial" w:cs="Arial"/>
              </w:rPr>
              <w:t xml:space="preserve"> to ask and answer real-world questions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CFE7D7" w14:textId="05419E1C" w:rsidR="00F82DA4" w:rsidRDefault="004E4F48" w:rsidP="009D4B38">
            <w:pPr>
              <w:widowControl/>
              <w:ind w:left="0" w:hanging="2"/>
              <w:jc w:val="left"/>
              <w:rPr>
                <w:rFonts w:ascii="Arial" w:eastAsia="Arial" w:hAnsi="Arial" w:cs="Arial"/>
              </w:rPr>
            </w:pPr>
            <w:r w:rsidRPr="00700D68">
              <w:rPr>
                <w:rFonts w:ascii="Arial" w:eastAsia="Arial" w:hAnsi="Arial" w:cs="Arial"/>
                <w:b/>
                <w:u w:val="single"/>
              </w:rPr>
              <w:t xml:space="preserve">Programming </w:t>
            </w:r>
            <w:r w:rsidR="00EF5627" w:rsidRPr="00700D68">
              <w:rPr>
                <w:rFonts w:ascii="Arial" w:eastAsia="Arial" w:hAnsi="Arial" w:cs="Arial"/>
                <w:b/>
                <w:u w:val="single"/>
              </w:rPr>
              <w:t>(A)</w:t>
            </w:r>
            <w:r w:rsidR="00EF5627">
              <w:rPr>
                <w:rFonts w:ascii="Arial" w:eastAsia="Arial" w:hAnsi="Arial" w:cs="Arial"/>
                <w:b/>
              </w:rPr>
              <w:t xml:space="preserve"> </w:t>
            </w:r>
            <w:r w:rsidRPr="004C34AF">
              <w:rPr>
                <w:rFonts w:ascii="Arial" w:eastAsia="Arial" w:hAnsi="Arial" w:cs="Arial"/>
                <w:b/>
              </w:rPr>
              <w:t>–</w:t>
            </w:r>
            <w:r>
              <w:rPr>
                <w:rFonts w:ascii="Arial" w:eastAsia="Arial" w:hAnsi="Arial" w:cs="Arial"/>
              </w:rPr>
              <w:t xml:space="preserve">we will use </w:t>
            </w:r>
            <w:r w:rsidRPr="004E4F48">
              <w:rPr>
                <w:rFonts w:ascii="Arial" w:eastAsia="Arial" w:hAnsi="Arial" w:cs="Arial"/>
              </w:rPr>
              <w:t>physical computing to explore the concept of selection in programming through the use of the Crumble programming environment.</w:t>
            </w:r>
          </w:p>
          <w:p w14:paraId="63A262E9" w14:textId="415B5504" w:rsidR="004E4F48" w:rsidRDefault="004E4F48" w:rsidP="009D4B38">
            <w:pPr>
              <w:widowControl/>
              <w:ind w:left="0" w:hanging="2"/>
              <w:jc w:val="left"/>
              <w:rPr>
                <w:rFonts w:ascii="Arial" w:eastAsia="Arial" w:hAnsi="Arial" w:cs="Arial"/>
              </w:rPr>
            </w:pPr>
            <w:r w:rsidRPr="00700D68">
              <w:rPr>
                <w:rFonts w:ascii="Arial" w:eastAsia="Arial" w:hAnsi="Arial" w:cs="Arial"/>
                <w:b/>
                <w:u w:val="single"/>
              </w:rPr>
              <w:t xml:space="preserve">Programming </w:t>
            </w:r>
            <w:r w:rsidR="00EF5627" w:rsidRPr="00700D68">
              <w:rPr>
                <w:rFonts w:ascii="Arial" w:eastAsia="Arial" w:hAnsi="Arial" w:cs="Arial"/>
                <w:b/>
                <w:u w:val="single"/>
              </w:rPr>
              <w:t>(B)</w:t>
            </w:r>
            <w:r w:rsidR="00EF5627">
              <w:rPr>
                <w:rFonts w:ascii="Arial" w:eastAsia="Arial" w:hAnsi="Arial" w:cs="Arial"/>
                <w:b/>
              </w:rPr>
              <w:t xml:space="preserve"> -</w:t>
            </w:r>
            <w:r>
              <w:rPr>
                <w:rFonts w:ascii="Arial" w:eastAsia="Arial" w:hAnsi="Arial" w:cs="Arial"/>
              </w:rPr>
              <w:t xml:space="preserve"> we</w:t>
            </w:r>
            <w:r w:rsidR="00EF5627">
              <w:rPr>
                <w:rFonts w:ascii="Arial" w:eastAsia="Arial" w:hAnsi="Arial" w:cs="Arial"/>
              </w:rPr>
              <w:t xml:space="preserve"> will use our</w:t>
            </w:r>
            <w:r>
              <w:rPr>
                <w:rFonts w:ascii="Arial" w:eastAsia="Arial" w:hAnsi="Arial" w:cs="Arial"/>
              </w:rPr>
              <w:t xml:space="preserve"> </w:t>
            </w:r>
            <w:r w:rsidR="00EF5627" w:rsidRPr="00EF5627">
              <w:rPr>
                <w:rFonts w:ascii="Arial" w:eastAsia="Arial" w:hAnsi="Arial" w:cs="Arial"/>
              </w:rPr>
              <w:t xml:space="preserve">knowledge of writing programs and using </w:t>
            </w:r>
            <w:r w:rsidR="00EF5627">
              <w:rPr>
                <w:rFonts w:ascii="Arial" w:eastAsia="Arial" w:hAnsi="Arial" w:cs="Arial"/>
              </w:rPr>
              <w:t>selection to control outcomes and</w:t>
            </w:r>
            <w:r w:rsidR="00EF5627" w:rsidRPr="00EF5627">
              <w:rPr>
                <w:rFonts w:ascii="Arial" w:eastAsia="Arial" w:hAnsi="Arial" w:cs="Arial"/>
              </w:rPr>
              <w:t xml:space="preserve"> design a quiz in response to a given task and implement it as a program.</w:t>
            </w:r>
          </w:p>
        </w:tc>
      </w:tr>
      <w:tr w:rsidR="00F82DA4" w14:paraId="593750BC" w14:textId="77777777" w:rsidTr="009D4B38">
        <w:trPr>
          <w:trHeight w:val="52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F0B59F7" w14:textId="77777777" w:rsidR="00F82DA4" w:rsidRDefault="008F1B86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</w:rPr>
              <w:t>History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0A616C" w14:textId="7F54AA21" w:rsidR="00F82DA4" w:rsidRDefault="00CB70EA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Ancient Greece</w:t>
            </w:r>
            <w:r w:rsidR="0004655D">
              <w:rPr>
                <w:rFonts w:ascii="Arial" w:eastAsia="Arial" w:hAnsi="Arial" w:cs="Arial"/>
                <w:b/>
                <w:bCs/>
                <w:u w:val="single"/>
              </w:rPr>
              <w:t>-We will be able to answer</w:t>
            </w:r>
            <w:r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  <w:r w:rsidRPr="00CB70EA">
              <w:rPr>
                <w:rFonts w:ascii="Arial" w:eastAsia="Arial" w:hAnsi="Arial" w:cs="Arial"/>
                <w:bCs/>
              </w:rPr>
              <w:t xml:space="preserve">Who were the Ancient Greeks? What were their </w:t>
            </w:r>
            <w:proofErr w:type="spellStart"/>
            <w:r w:rsidRPr="00CB70EA">
              <w:rPr>
                <w:rFonts w:ascii="Arial" w:eastAsia="Arial" w:hAnsi="Arial" w:cs="Arial"/>
                <w:bCs/>
              </w:rPr>
              <w:t>beliefs?What</w:t>
            </w:r>
            <w:proofErr w:type="spellEnd"/>
            <w:r w:rsidRPr="00CB70EA">
              <w:rPr>
                <w:rFonts w:ascii="Arial" w:eastAsia="Arial" w:hAnsi="Arial" w:cs="Arial"/>
                <w:bCs/>
              </w:rPr>
              <w:t xml:space="preserve"> was the difference between Athens and Sparta? What was </w:t>
            </w:r>
            <w:proofErr w:type="spellStart"/>
            <w:r w:rsidRPr="00CB70EA">
              <w:rPr>
                <w:rFonts w:ascii="Arial" w:eastAsia="Arial" w:hAnsi="Arial" w:cs="Arial"/>
                <w:bCs/>
              </w:rPr>
              <w:t>greek</w:t>
            </w:r>
            <w:proofErr w:type="spellEnd"/>
            <w:r w:rsidRPr="00CB70EA">
              <w:rPr>
                <w:rFonts w:ascii="Arial" w:eastAsia="Arial" w:hAnsi="Arial" w:cs="Arial"/>
                <w:bCs/>
              </w:rPr>
              <w:t xml:space="preserve"> democracy like and why were the Olympic games invented?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8C8441" w14:textId="2FD65C1A" w:rsidR="001857E3" w:rsidRDefault="0081050F" w:rsidP="00985CD3">
            <w:pPr>
              <w:ind w:left="0" w:hanging="2"/>
              <w:jc w:val="left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 xml:space="preserve">   N/A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ABDE13" w14:textId="77777777" w:rsidR="00F82DA4" w:rsidRDefault="0081050F" w:rsidP="009D4B38">
            <w:pPr>
              <w:ind w:left="0" w:hanging="2"/>
              <w:jc w:val="left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81050F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Maya</w:t>
            </w:r>
          </w:p>
          <w:p w14:paraId="6261B3B0" w14:textId="726FDAF1" w:rsidR="00D946CE" w:rsidRPr="00D946CE" w:rsidRDefault="00D946CE" w:rsidP="00D946CE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D946CE">
              <w:rPr>
                <w:rFonts w:ascii="Arial" w:eastAsia="Arial" w:hAnsi="Arial" w:cs="Arial"/>
              </w:rPr>
              <w:t xml:space="preserve">We will learn where the Maya originated from and understand the significant events in the Maya’s history. We will learn about what  Maya city-states were like and study – Tikal, Palenque or </w:t>
            </w:r>
            <w:proofErr w:type="spellStart"/>
            <w:r w:rsidRPr="00D946CE">
              <w:rPr>
                <w:rFonts w:ascii="Arial" w:eastAsia="Arial" w:hAnsi="Arial" w:cs="Arial"/>
              </w:rPr>
              <w:t>Chichen</w:t>
            </w:r>
            <w:proofErr w:type="spellEnd"/>
            <w:r w:rsidRPr="00D946CE">
              <w:rPr>
                <w:rFonts w:ascii="Arial" w:eastAsia="Arial" w:hAnsi="Arial" w:cs="Arial"/>
              </w:rPr>
              <w:t xml:space="preserve"> Itza. We will discover what the Maya invented and what influences can still be seen in the modern world.</w:t>
            </w:r>
          </w:p>
        </w:tc>
      </w:tr>
      <w:tr w:rsidR="00F82DA4" w14:paraId="0F3D3F1C" w14:textId="77777777" w:rsidTr="009D4B38">
        <w:trPr>
          <w:trHeight w:val="251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A21286B" w14:textId="77777777" w:rsidR="00F82DA4" w:rsidRDefault="008F1B86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</w:rPr>
              <w:t>Geography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0469B6" w14:textId="68C8C2B2" w:rsidR="00700D68" w:rsidRPr="0081050F" w:rsidRDefault="0004655D" w:rsidP="0004655D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World Countries and their biomes-</w:t>
            </w:r>
            <w:r w:rsidRPr="0081050F">
              <w:rPr>
                <w:rFonts w:ascii="Arial" w:eastAsia="Arial" w:hAnsi="Arial" w:cs="Arial"/>
              </w:rPr>
              <w:t>We will be able to answer-</w:t>
            </w:r>
          </w:p>
          <w:p w14:paraId="59B373C2" w14:textId="28670F78" w:rsidR="0004655D" w:rsidRPr="0004655D" w:rsidRDefault="0004655D" w:rsidP="0004655D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  <w:r w:rsidRPr="0004655D">
              <w:rPr>
                <w:rFonts w:ascii="Arial" w:eastAsia="Arial" w:hAnsi="Arial" w:cs="Arial"/>
              </w:rPr>
              <w:t xml:space="preserve">Where would you find the major countries of the </w:t>
            </w:r>
            <w:proofErr w:type="spellStart"/>
            <w:r w:rsidRPr="0004655D">
              <w:rPr>
                <w:rFonts w:ascii="Arial" w:eastAsia="Arial" w:hAnsi="Arial" w:cs="Arial"/>
              </w:rPr>
              <w:t>world?What</w:t>
            </w:r>
            <w:proofErr w:type="spellEnd"/>
            <w:r w:rsidRPr="0004655D">
              <w:rPr>
                <w:rFonts w:ascii="Arial" w:eastAsia="Arial" w:hAnsi="Arial" w:cs="Arial"/>
              </w:rPr>
              <w:t xml:space="preserve"> is a </w:t>
            </w:r>
            <w:proofErr w:type="spellStart"/>
            <w:r w:rsidRPr="0004655D">
              <w:rPr>
                <w:rFonts w:ascii="Arial" w:eastAsia="Arial" w:hAnsi="Arial" w:cs="Arial"/>
              </w:rPr>
              <w:t>biome?What</w:t>
            </w:r>
            <w:proofErr w:type="spellEnd"/>
            <w:r w:rsidRPr="0004655D">
              <w:rPr>
                <w:rFonts w:ascii="Arial" w:eastAsia="Arial" w:hAnsi="Arial" w:cs="Arial"/>
              </w:rPr>
              <w:t xml:space="preserve"> are the human and physical </w:t>
            </w:r>
            <w:proofErr w:type="spellStart"/>
            <w:r w:rsidRPr="0004655D">
              <w:rPr>
                <w:rFonts w:ascii="Arial" w:eastAsia="Arial" w:hAnsi="Arial" w:cs="Arial"/>
              </w:rPr>
              <w:t>characterisitcs</w:t>
            </w:r>
            <w:proofErr w:type="spellEnd"/>
            <w:r w:rsidRPr="0004655D">
              <w:rPr>
                <w:rFonts w:ascii="Arial" w:eastAsia="Arial" w:hAnsi="Arial" w:cs="Arial"/>
              </w:rPr>
              <w:t xml:space="preserve"> that define Europe, North and South America?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8E6374" w14:textId="376AB600" w:rsidR="00F82DA4" w:rsidRDefault="00985CD3" w:rsidP="009D4B38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81050F" w:rsidRPr="0081050F">
              <w:rPr>
                <w:rFonts w:ascii="Arial" w:eastAsia="Arial" w:hAnsi="Arial" w:cs="Arial"/>
                <w:b/>
                <w:u w:val="single"/>
              </w:rPr>
              <w:t>4 and 6 figure grid references</w:t>
            </w:r>
            <w:r w:rsidR="0081050F">
              <w:rPr>
                <w:rFonts w:ascii="Arial" w:eastAsia="Arial" w:hAnsi="Arial" w:cs="Arial"/>
                <w:b/>
                <w:u w:val="single"/>
              </w:rPr>
              <w:t>-</w:t>
            </w:r>
          </w:p>
          <w:p w14:paraId="104E935D" w14:textId="54A06CA8" w:rsidR="0081050F" w:rsidRPr="0081050F" w:rsidRDefault="0081050F" w:rsidP="0081050F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 will learn what </w:t>
            </w:r>
            <w:r w:rsidRPr="0081050F">
              <w:rPr>
                <w:rFonts w:ascii="Arial" w:eastAsia="Arial" w:hAnsi="Arial" w:cs="Arial"/>
              </w:rPr>
              <w:t xml:space="preserve"> 4 and 6 figure grid references</w:t>
            </w:r>
            <w:r>
              <w:rPr>
                <w:rFonts w:ascii="Arial" w:eastAsia="Arial" w:hAnsi="Arial" w:cs="Arial"/>
              </w:rPr>
              <w:t xml:space="preserve"> are</w:t>
            </w:r>
          </w:p>
          <w:p w14:paraId="13D4E7F5" w14:textId="488AB396" w:rsidR="0081050F" w:rsidRPr="0081050F" w:rsidRDefault="0081050F" w:rsidP="0081050F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 how do we use them and understand how to</w:t>
            </w:r>
            <w:r w:rsidRPr="0081050F">
              <w:rPr>
                <w:rFonts w:ascii="Arial" w:eastAsia="Arial" w:hAnsi="Arial" w:cs="Arial"/>
              </w:rPr>
              <w:t xml:space="preserve"> describe locations</w:t>
            </w:r>
            <w:r>
              <w:rPr>
                <w:rFonts w:ascii="Arial" w:eastAsia="Arial" w:hAnsi="Arial" w:cs="Arial"/>
              </w:rPr>
              <w:t xml:space="preserve">, </w:t>
            </w:r>
            <w:r w:rsidRPr="0081050F">
              <w:rPr>
                <w:rFonts w:ascii="Arial" w:eastAsia="Arial" w:hAnsi="Arial" w:cs="Arial"/>
              </w:rPr>
              <w:t>landmarks and places</w:t>
            </w:r>
            <w:r>
              <w:rPr>
                <w:rFonts w:ascii="Arial" w:eastAsia="Arial" w:hAnsi="Arial" w:cs="Arial"/>
              </w:rPr>
              <w:t xml:space="preserve"> precisely as a geographer.</w:t>
            </w:r>
          </w:p>
          <w:p w14:paraId="6673D3BF" w14:textId="77777777" w:rsidR="0081050F" w:rsidRDefault="0081050F" w:rsidP="009D4B38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</w:p>
          <w:p w14:paraId="6A80EC94" w14:textId="456CAF50" w:rsidR="0081050F" w:rsidRPr="0081050F" w:rsidRDefault="0081050F" w:rsidP="009D4B38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405D5A" w14:textId="77777777" w:rsidR="00E37A61" w:rsidRDefault="0081050F" w:rsidP="009D4B38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  <w:r w:rsidRPr="0081050F">
              <w:rPr>
                <w:rFonts w:ascii="Arial" w:eastAsia="Arial" w:hAnsi="Arial" w:cs="Arial"/>
                <w:b/>
                <w:u w:val="single"/>
              </w:rPr>
              <w:t>OS maps and fieldwork</w:t>
            </w:r>
          </w:p>
          <w:p w14:paraId="2191508C" w14:textId="65BC39A9" w:rsidR="0081050F" w:rsidRPr="0081050F" w:rsidRDefault="0081050F" w:rsidP="0081050F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 will learn  what</w:t>
            </w:r>
            <w:r w:rsidRPr="0081050F">
              <w:rPr>
                <w:rFonts w:ascii="Arial" w:eastAsia="Arial" w:hAnsi="Arial" w:cs="Arial"/>
              </w:rPr>
              <w:t xml:space="preserve"> contour lines</w:t>
            </w:r>
            <w:r>
              <w:rPr>
                <w:rFonts w:ascii="Arial" w:eastAsia="Arial" w:hAnsi="Arial" w:cs="Arial"/>
              </w:rPr>
              <w:t xml:space="preserve"> are understand</w:t>
            </w:r>
          </w:p>
          <w:p w14:paraId="4ABBEA9E" w14:textId="1359BE50" w:rsidR="0081050F" w:rsidRPr="0081050F" w:rsidRDefault="0081050F" w:rsidP="0081050F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 w:rsidRPr="0081050F">
              <w:rPr>
                <w:rFonts w:ascii="Arial" w:eastAsia="Arial" w:hAnsi="Arial" w:cs="Arial"/>
              </w:rPr>
              <w:t xml:space="preserve"> the land look</w:t>
            </w:r>
            <w:r>
              <w:rPr>
                <w:rFonts w:ascii="Arial" w:eastAsia="Arial" w:hAnsi="Arial" w:cs="Arial"/>
              </w:rPr>
              <w:t>s like in our local area. We will be able to compare our locality with land in a contrasting locality.</w:t>
            </w:r>
          </w:p>
          <w:p w14:paraId="0BEC9C85" w14:textId="7B75CDE9" w:rsidR="0081050F" w:rsidRPr="0081050F" w:rsidRDefault="0081050F" w:rsidP="0081050F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F82DA4" w14:paraId="6CFF5791" w14:textId="77777777" w:rsidTr="009D4B38">
        <w:trPr>
          <w:trHeight w:val="412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65A9809" w14:textId="77777777" w:rsidR="00F82DA4" w:rsidRDefault="008F1B86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Music</w:t>
            </w:r>
          </w:p>
          <w:p w14:paraId="345569A0" w14:textId="77777777" w:rsidR="00427F19" w:rsidRDefault="00427F19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  <w:b/>
              </w:rPr>
            </w:pPr>
          </w:p>
          <w:p w14:paraId="3BAACFC4" w14:textId="3C8779B8" w:rsidR="00427F19" w:rsidRDefault="00427F19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09F0D3" w14:textId="77777777" w:rsidR="00F82DA4" w:rsidRDefault="008F1B86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</w:rPr>
              <w:t>Charanga</w:t>
            </w:r>
            <w:proofErr w:type="spellEnd"/>
          </w:p>
          <w:p w14:paraId="4F689A1B" w14:textId="77777777" w:rsidR="00F82DA4" w:rsidRDefault="008F1B86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Livin</w:t>
            </w:r>
            <w:proofErr w:type="spellEnd"/>
            <w:r>
              <w:rPr>
                <w:rFonts w:ascii="Arial" w:eastAsia="Arial" w:hAnsi="Arial" w:cs="Arial"/>
                <w:b/>
              </w:rPr>
              <w:t>’ on a prayer</w:t>
            </w:r>
          </w:p>
          <w:p w14:paraId="7AECD446" w14:textId="1BBB260F" w:rsidR="00F82DA4" w:rsidRDefault="00131230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</w:t>
            </w:r>
            <w:r w:rsidR="0037145C">
              <w:rPr>
                <w:rFonts w:ascii="Arial" w:eastAsia="Arial" w:hAnsi="Arial" w:cs="Arial"/>
              </w:rPr>
              <w:t>e are learning h</w:t>
            </w:r>
            <w:r w:rsidR="008F1B86">
              <w:rPr>
                <w:rFonts w:ascii="Arial" w:eastAsia="Arial" w:hAnsi="Arial" w:cs="Arial"/>
              </w:rPr>
              <w:t xml:space="preserve">ow rock music developed from the Beatles onwards. Analysing performance - play and perform in solo and </w:t>
            </w:r>
            <w:r w:rsidR="008F1B86">
              <w:rPr>
                <w:rFonts w:ascii="Arial" w:eastAsia="Arial" w:hAnsi="Arial" w:cs="Arial"/>
              </w:rPr>
              <w:lastRenderedPageBreak/>
              <w:t>ensemble contexts, using their voices and playing musical instruments with increasing accuracy, fluency, control and expression</w:t>
            </w:r>
          </w:p>
          <w:p w14:paraId="6A9872CB" w14:textId="77777777" w:rsidR="00F82DA4" w:rsidRPr="00700D68" w:rsidRDefault="008F1B86" w:rsidP="009D4B38">
            <w:pPr>
              <w:ind w:left="0" w:hanging="2"/>
              <w:jc w:val="left"/>
              <w:rPr>
                <w:rFonts w:ascii="Arial" w:eastAsia="Arial" w:hAnsi="Arial" w:cs="Arial"/>
                <w:u w:val="single"/>
              </w:rPr>
            </w:pPr>
            <w:r w:rsidRPr="00700D68">
              <w:rPr>
                <w:rFonts w:ascii="Arial" w:eastAsia="Arial" w:hAnsi="Arial" w:cs="Arial"/>
                <w:b/>
                <w:u w:val="single"/>
              </w:rPr>
              <w:t>Classroom Jazz 1</w:t>
            </w:r>
          </w:p>
          <w:p w14:paraId="36B1E897" w14:textId="0C4432B0" w:rsidR="00F82DA4" w:rsidRDefault="00131230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</w:t>
            </w:r>
            <w:r w:rsidR="0037145C">
              <w:rPr>
                <w:rFonts w:ascii="Arial" w:eastAsia="Arial" w:hAnsi="Arial" w:cs="Arial"/>
              </w:rPr>
              <w:t xml:space="preserve"> will learn </w:t>
            </w:r>
            <w:r>
              <w:rPr>
                <w:rFonts w:ascii="Arial" w:eastAsia="Arial" w:hAnsi="Arial" w:cs="Arial"/>
              </w:rPr>
              <w:t>about</w:t>
            </w:r>
            <w:r w:rsidR="0037145C">
              <w:rPr>
                <w:rFonts w:ascii="Arial" w:eastAsia="Arial" w:hAnsi="Arial" w:cs="Arial"/>
              </w:rPr>
              <w:t xml:space="preserve"> the hi</w:t>
            </w:r>
            <w:r w:rsidR="008F1B86">
              <w:rPr>
                <w:rFonts w:ascii="Arial" w:eastAsia="Arial" w:hAnsi="Arial" w:cs="Arial"/>
              </w:rPr>
              <w:t>story of</w:t>
            </w:r>
            <w:r w:rsidR="0037145C">
              <w:rPr>
                <w:rFonts w:ascii="Arial" w:eastAsia="Arial" w:hAnsi="Arial" w:cs="Arial"/>
              </w:rPr>
              <w:t xml:space="preserve"> jazz</w:t>
            </w:r>
            <w:r w:rsidR="008F1B86">
              <w:rPr>
                <w:rFonts w:ascii="Arial" w:eastAsia="Arial" w:hAnsi="Arial" w:cs="Arial"/>
              </w:rPr>
              <w:t xml:space="preserve"> </w:t>
            </w:r>
            <w:r w:rsidR="0037145C">
              <w:rPr>
                <w:rFonts w:ascii="Arial" w:eastAsia="Arial" w:hAnsi="Arial" w:cs="Arial"/>
              </w:rPr>
              <w:t xml:space="preserve">music in its </w:t>
            </w:r>
            <w:r w:rsidR="008F1B86">
              <w:rPr>
                <w:rFonts w:ascii="Arial" w:eastAsia="Arial" w:hAnsi="Arial" w:cs="Arial"/>
              </w:rPr>
              <w:t>context.</w:t>
            </w:r>
            <w:r w:rsidR="0037145C">
              <w:rPr>
                <w:rFonts w:ascii="Arial" w:eastAsia="Arial" w:hAnsi="Arial" w:cs="Arial"/>
              </w:rPr>
              <w:t xml:space="preserve"> We will </w:t>
            </w:r>
            <w:r w:rsidR="008F1B86">
              <w:rPr>
                <w:rFonts w:ascii="Arial" w:eastAsia="Arial" w:hAnsi="Arial" w:cs="Arial"/>
              </w:rPr>
              <w:t>improvise and compose music for a range of purposes using the inter-related dimensions of music</w:t>
            </w:r>
          </w:p>
          <w:p w14:paraId="6BB54AAF" w14:textId="77777777" w:rsidR="00427F19" w:rsidRDefault="00427F19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  <w:p w14:paraId="6234B581" w14:textId="77777777" w:rsidR="00F82DA4" w:rsidRDefault="00F82DA4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6407E0" w14:textId="77777777" w:rsidR="00F82DA4" w:rsidRDefault="008F1B86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</w:rPr>
              <w:lastRenderedPageBreak/>
              <w:t>Charanga</w:t>
            </w:r>
            <w:proofErr w:type="spellEnd"/>
          </w:p>
          <w:p w14:paraId="058EF565" w14:textId="77777777" w:rsidR="00F82DA4" w:rsidRPr="00700D68" w:rsidRDefault="008F1B86" w:rsidP="009D4B38">
            <w:pPr>
              <w:ind w:left="0" w:hanging="2"/>
              <w:jc w:val="left"/>
              <w:rPr>
                <w:rFonts w:ascii="Arial" w:eastAsia="Arial" w:hAnsi="Arial" w:cs="Arial"/>
                <w:u w:val="single"/>
              </w:rPr>
            </w:pPr>
            <w:r w:rsidRPr="00700D68">
              <w:rPr>
                <w:rFonts w:ascii="Arial" w:eastAsia="Arial" w:hAnsi="Arial" w:cs="Arial"/>
                <w:b/>
                <w:u w:val="single"/>
              </w:rPr>
              <w:t>Make You Feel My Love</w:t>
            </w:r>
          </w:p>
          <w:p w14:paraId="01609073" w14:textId="67A9D932" w:rsidR="00F82DA4" w:rsidRDefault="00131230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</w:t>
            </w:r>
            <w:r w:rsidR="0037145C">
              <w:rPr>
                <w:rFonts w:ascii="Arial" w:eastAsia="Arial" w:hAnsi="Arial" w:cs="Arial"/>
              </w:rPr>
              <w:t xml:space="preserve"> are learning the h</w:t>
            </w:r>
            <w:r w:rsidR="008F1B86">
              <w:rPr>
                <w:rFonts w:ascii="Arial" w:eastAsia="Arial" w:hAnsi="Arial" w:cs="Arial"/>
              </w:rPr>
              <w:t>istorical context for ballads.</w:t>
            </w:r>
            <w:r w:rsidR="0037145C">
              <w:rPr>
                <w:rFonts w:ascii="Arial" w:eastAsia="Arial" w:hAnsi="Arial" w:cs="Arial"/>
              </w:rPr>
              <w:t xml:space="preserve"> We will l</w:t>
            </w:r>
            <w:r w:rsidR="008F1B86">
              <w:rPr>
                <w:rFonts w:ascii="Arial" w:eastAsia="Arial" w:hAnsi="Arial" w:cs="Arial"/>
              </w:rPr>
              <w:t>isten with attention to detail and recall sounds with increasing aural memory.</w:t>
            </w:r>
            <w:r w:rsidR="0053479B">
              <w:rPr>
                <w:rFonts w:ascii="Arial" w:eastAsia="Arial" w:hAnsi="Arial" w:cs="Arial"/>
              </w:rPr>
              <w:t xml:space="preserve"> </w:t>
            </w:r>
            <w:r w:rsidR="008F1B86">
              <w:rPr>
                <w:rFonts w:ascii="Arial" w:eastAsia="Arial" w:hAnsi="Arial" w:cs="Arial"/>
              </w:rPr>
              <w:t xml:space="preserve">Use and understand staff and </w:t>
            </w:r>
            <w:r w:rsidR="008F1B86">
              <w:rPr>
                <w:rFonts w:ascii="Arial" w:eastAsia="Arial" w:hAnsi="Arial" w:cs="Arial"/>
              </w:rPr>
              <w:lastRenderedPageBreak/>
              <w:t>other musical notations</w:t>
            </w:r>
          </w:p>
          <w:p w14:paraId="7092318A" w14:textId="77777777" w:rsidR="00F82DA4" w:rsidRPr="00700D68" w:rsidRDefault="008F1B86" w:rsidP="009D4B38">
            <w:pPr>
              <w:ind w:left="0" w:hanging="2"/>
              <w:jc w:val="left"/>
              <w:rPr>
                <w:rFonts w:ascii="Arial" w:eastAsia="Arial" w:hAnsi="Arial" w:cs="Arial"/>
                <w:u w:val="single"/>
              </w:rPr>
            </w:pPr>
            <w:r w:rsidRPr="00700D68">
              <w:rPr>
                <w:rFonts w:ascii="Arial" w:eastAsia="Arial" w:hAnsi="Arial" w:cs="Arial"/>
                <w:b/>
                <w:u w:val="single"/>
              </w:rPr>
              <w:t>Fresh Prince Of Bel Air</w:t>
            </w:r>
          </w:p>
          <w:p w14:paraId="338369F4" w14:textId="5CE80DF9" w:rsidR="00F82DA4" w:rsidRDefault="00131230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 </w:t>
            </w:r>
            <w:r w:rsidR="0037145C">
              <w:rPr>
                <w:rFonts w:ascii="Arial" w:eastAsia="Arial" w:hAnsi="Arial" w:cs="Arial"/>
              </w:rPr>
              <w:t xml:space="preserve"> will </w:t>
            </w:r>
            <w:r w:rsidR="008F1B86">
              <w:rPr>
                <w:rFonts w:ascii="Arial" w:eastAsia="Arial" w:hAnsi="Arial" w:cs="Arial"/>
              </w:rPr>
              <w:t xml:space="preserve">make up (compose) own rap or words to the existing rap, that could link to any topic in school, </w:t>
            </w:r>
            <w:proofErr w:type="spellStart"/>
            <w:r w:rsidR="008F1B86">
              <w:rPr>
                <w:rFonts w:ascii="Arial" w:eastAsia="Arial" w:hAnsi="Arial" w:cs="Arial"/>
              </w:rPr>
              <w:t>graffitti</w:t>
            </w:r>
            <w:proofErr w:type="spellEnd"/>
            <w:r w:rsidR="008F1B86">
              <w:rPr>
                <w:rFonts w:ascii="Arial" w:eastAsia="Arial" w:hAnsi="Arial" w:cs="Arial"/>
              </w:rPr>
              <w:t xml:space="preserve"> art, literacy, breakdancing and 80s </w:t>
            </w:r>
            <w:proofErr w:type="spellStart"/>
            <w:r w:rsidR="008F1B86">
              <w:rPr>
                <w:rFonts w:ascii="Arial" w:eastAsia="Arial" w:hAnsi="Arial" w:cs="Arial"/>
              </w:rPr>
              <w:t>Hiphop</w:t>
            </w:r>
            <w:proofErr w:type="spellEnd"/>
            <w:r w:rsidR="008F1B86">
              <w:rPr>
                <w:rFonts w:ascii="Arial" w:eastAsia="Arial" w:hAnsi="Arial" w:cs="Arial"/>
              </w:rPr>
              <w:t xml:space="preserve"> culture in general.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848D88" w14:textId="77777777" w:rsidR="00F82DA4" w:rsidRDefault="008F1B86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</w:rPr>
              <w:lastRenderedPageBreak/>
              <w:t>Charanga</w:t>
            </w:r>
            <w:proofErr w:type="spellEnd"/>
          </w:p>
          <w:p w14:paraId="2DD20F86" w14:textId="767168C3" w:rsidR="00F82DA4" w:rsidRDefault="008F1B86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proofErr w:type="spellStart"/>
            <w:r w:rsidRPr="00700D68">
              <w:rPr>
                <w:rFonts w:ascii="Arial" w:eastAsia="Arial" w:hAnsi="Arial" w:cs="Arial"/>
                <w:b/>
                <w:u w:val="single"/>
              </w:rPr>
              <w:t>Dancin</w:t>
            </w:r>
            <w:proofErr w:type="spellEnd"/>
            <w:r w:rsidRPr="00700D68">
              <w:rPr>
                <w:rFonts w:ascii="Arial" w:eastAsia="Arial" w:hAnsi="Arial" w:cs="Arial"/>
                <w:b/>
                <w:u w:val="single"/>
              </w:rPr>
              <w:t>' In The Street</w:t>
            </w:r>
            <w:r w:rsidR="0053479B" w:rsidRPr="00700D68">
              <w:rPr>
                <w:rFonts w:ascii="Arial" w:eastAsia="Arial" w:hAnsi="Arial" w:cs="Arial"/>
                <w:b/>
                <w:u w:val="single"/>
              </w:rPr>
              <w:t xml:space="preserve"> </w:t>
            </w:r>
            <w:r w:rsidR="0037145C" w:rsidRPr="00700D68">
              <w:rPr>
                <w:rFonts w:ascii="Arial" w:eastAsia="Arial" w:hAnsi="Arial" w:cs="Arial"/>
                <w:b/>
                <w:u w:val="single"/>
              </w:rPr>
              <w:t>–</w:t>
            </w:r>
            <w:r w:rsidR="0037145C" w:rsidRPr="00131230">
              <w:rPr>
                <w:rFonts w:ascii="Arial" w:eastAsia="Arial" w:hAnsi="Arial" w:cs="Arial"/>
                <w:u w:val="single"/>
              </w:rPr>
              <w:t>we will learn</w:t>
            </w:r>
            <w:r>
              <w:rPr>
                <w:rFonts w:ascii="Arial" w:eastAsia="Arial" w:hAnsi="Arial" w:cs="Arial"/>
              </w:rPr>
              <w:t xml:space="preserve"> history of </w:t>
            </w:r>
            <w:proofErr w:type="spellStart"/>
            <w:r>
              <w:rPr>
                <w:rFonts w:ascii="Arial" w:eastAsia="Arial" w:hAnsi="Arial" w:cs="Arial"/>
              </w:rPr>
              <w:t>Motown</w:t>
            </w:r>
            <w:proofErr w:type="spellEnd"/>
            <w:r>
              <w:rPr>
                <w:rFonts w:ascii="Arial" w:eastAsia="Arial" w:hAnsi="Arial" w:cs="Arial"/>
              </w:rPr>
              <w:t xml:space="preserve"> and its importance in the development of Popular music. Civil Rights.</w:t>
            </w:r>
            <w:r w:rsidR="0053479B"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</w:rPr>
              <w:t xml:space="preserve">ppreciate and understand a wide range of high-quality live and </w:t>
            </w:r>
            <w:r>
              <w:rPr>
                <w:rFonts w:ascii="Arial" w:eastAsia="Arial" w:hAnsi="Arial" w:cs="Arial"/>
              </w:rPr>
              <w:lastRenderedPageBreak/>
              <w:t>recorded music drawn from different traditions and from great composers and musicians</w:t>
            </w:r>
            <w:r w:rsidR="0053479B">
              <w:rPr>
                <w:rFonts w:ascii="Arial" w:eastAsia="Arial" w:hAnsi="Arial" w:cs="Arial"/>
              </w:rPr>
              <w:t>; d</w:t>
            </w:r>
            <w:r>
              <w:rPr>
                <w:rFonts w:ascii="Arial" w:eastAsia="Arial" w:hAnsi="Arial" w:cs="Arial"/>
              </w:rPr>
              <w:t>evelop an understanding of the history of music.</w:t>
            </w:r>
          </w:p>
          <w:p w14:paraId="1724773F" w14:textId="0F0E20F6" w:rsidR="00F82DA4" w:rsidRDefault="008F1B86" w:rsidP="00131230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B500C4">
              <w:rPr>
                <w:rFonts w:ascii="Arial" w:eastAsia="Arial" w:hAnsi="Arial" w:cs="Arial"/>
                <w:b/>
                <w:u w:val="single"/>
              </w:rPr>
              <w:t>Reﬂect, Rewind and Replay</w:t>
            </w:r>
            <w:r w:rsidR="0053479B" w:rsidRPr="00B500C4">
              <w:rPr>
                <w:rFonts w:ascii="Arial" w:eastAsia="Arial" w:hAnsi="Arial" w:cs="Arial"/>
                <w:b/>
                <w:u w:val="single"/>
              </w:rPr>
              <w:t xml:space="preserve"> </w:t>
            </w:r>
            <w:r w:rsidR="0037145C" w:rsidRPr="00131230">
              <w:rPr>
                <w:rFonts w:ascii="Arial" w:eastAsia="Arial" w:hAnsi="Arial" w:cs="Arial"/>
              </w:rPr>
              <w:t xml:space="preserve">–we will </w:t>
            </w:r>
            <w:r w:rsidR="00131230" w:rsidRPr="00131230">
              <w:rPr>
                <w:rFonts w:ascii="Arial" w:eastAsia="Arial" w:hAnsi="Arial" w:cs="Arial"/>
              </w:rPr>
              <w:t>t</w:t>
            </w:r>
            <w:r w:rsidRPr="00131230">
              <w:rPr>
                <w:rFonts w:ascii="Arial" w:eastAsia="Arial" w:hAnsi="Arial" w:cs="Arial"/>
              </w:rPr>
              <w:t>hink</w:t>
            </w:r>
            <w:r>
              <w:rPr>
                <w:rFonts w:ascii="Arial" w:eastAsia="Arial" w:hAnsi="Arial" w:cs="Arial"/>
              </w:rPr>
              <w:t xml:space="preserve"> about the history of music in context, listen to some Western Classical music and place the music from </w:t>
            </w:r>
            <w:r w:rsidR="0053479B">
              <w:rPr>
                <w:rFonts w:ascii="Arial" w:eastAsia="Arial" w:hAnsi="Arial" w:cs="Arial"/>
              </w:rPr>
              <w:t>previous</w:t>
            </w:r>
            <w:r>
              <w:rPr>
                <w:rFonts w:ascii="Arial" w:eastAsia="Arial" w:hAnsi="Arial" w:cs="Arial"/>
              </w:rPr>
              <w:t xml:space="preserve"> </w:t>
            </w:r>
            <w:r w:rsidR="0053479B">
              <w:rPr>
                <w:rFonts w:ascii="Arial" w:eastAsia="Arial" w:hAnsi="Arial" w:cs="Arial"/>
              </w:rPr>
              <w:t>units</w:t>
            </w:r>
            <w:r>
              <w:rPr>
                <w:rFonts w:ascii="Arial" w:eastAsia="Arial" w:hAnsi="Arial" w:cs="Arial"/>
              </w:rPr>
              <w:t xml:space="preserve">, in their correct time and space. </w:t>
            </w:r>
          </w:p>
        </w:tc>
      </w:tr>
      <w:tr w:rsidR="00F82DA4" w14:paraId="700FED05" w14:textId="77777777" w:rsidTr="009D4B38">
        <w:trPr>
          <w:trHeight w:val="28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E4E692A" w14:textId="77777777" w:rsidR="00F82DA4" w:rsidRDefault="008F1B86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lastRenderedPageBreak/>
              <w:t>Art</w:t>
            </w:r>
          </w:p>
          <w:p w14:paraId="1ACF51E9" w14:textId="5E176465" w:rsidR="00FC3A9D" w:rsidRDefault="00FC3A9D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513A22" w14:textId="125F9E44" w:rsidR="00A604FA" w:rsidRDefault="0004655D" w:rsidP="0004655D">
            <w:pPr>
              <w:ind w:leftChars="0" w:left="0" w:firstLineChars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 xml:space="preserve">Drawing and Painting </w:t>
            </w:r>
          </w:p>
          <w:p w14:paraId="794749E0" w14:textId="210F2BFE" w:rsidR="0004655D" w:rsidRPr="0004655D" w:rsidRDefault="0004655D" w:rsidP="0004655D">
            <w:pPr>
              <w:ind w:leftChars="0" w:left="0" w:firstLineChars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 will study the work of </w:t>
            </w:r>
            <w:proofErr w:type="spellStart"/>
            <w:r>
              <w:rPr>
                <w:rFonts w:ascii="Arial" w:eastAsia="Arial" w:hAnsi="Arial" w:cs="Arial"/>
              </w:rPr>
              <w:t>Friedensreich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Hunderwasser</w:t>
            </w:r>
            <w:proofErr w:type="spellEnd"/>
            <w:r>
              <w:rPr>
                <w:rFonts w:ascii="Arial" w:eastAsia="Arial" w:hAnsi="Arial" w:cs="Arial"/>
              </w:rPr>
              <w:t xml:space="preserve"> and use his ideas in our own work. We will use a range of drawing techniques to work in the style of the artist and understand what is meant by the term ‘subtractive drawing’.</w:t>
            </w:r>
          </w:p>
          <w:p w14:paraId="75281FAE" w14:textId="77777777" w:rsidR="009B3EFB" w:rsidRDefault="00EB28A4" w:rsidP="009D4B38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Printmaking</w:t>
            </w:r>
          </w:p>
          <w:p w14:paraId="3F3EF8D8" w14:textId="0710F2C6" w:rsidR="00EB28A4" w:rsidRPr="00EB28A4" w:rsidRDefault="00EB28A4" w:rsidP="00842886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Will </w:t>
            </w:r>
            <w:proofErr w:type="spellStart"/>
            <w:r>
              <w:rPr>
                <w:rFonts w:ascii="Arial" w:eastAsia="Arial" w:hAnsi="Arial" w:cs="Arial"/>
              </w:rPr>
              <w:t>will</w:t>
            </w:r>
            <w:proofErr w:type="spellEnd"/>
            <w:r>
              <w:rPr>
                <w:rFonts w:ascii="Arial" w:eastAsia="Arial" w:hAnsi="Arial" w:cs="Arial"/>
              </w:rPr>
              <w:t xml:space="preserve"> learn to block print to create layers of colour for a design and understand </w:t>
            </w:r>
            <w:r w:rsidR="00842886">
              <w:rPr>
                <w:rFonts w:ascii="Arial" w:eastAsia="Arial" w:hAnsi="Arial" w:cs="Arial"/>
              </w:rPr>
              <w:t xml:space="preserve">what is meant by </w:t>
            </w:r>
            <w:r>
              <w:rPr>
                <w:rFonts w:ascii="Arial" w:eastAsia="Arial" w:hAnsi="Arial" w:cs="Arial"/>
              </w:rPr>
              <w:t>‘reduction printing’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4E73F4" w14:textId="614761AE" w:rsidR="00427F19" w:rsidRDefault="002C77FD" w:rsidP="009D4B38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  <w:r w:rsidRPr="002C77FD">
              <w:rPr>
                <w:rFonts w:ascii="Arial" w:eastAsia="Arial" w:hAnsi="Arial" w:cs="Arial"/>
                <w:b/>
                <w:u w:val="single"/>
              </w:rPr>
              <w:t>Textiles and collage</w:t>
            </w:r>
          </w:p>
          <w:p w14:paraId="0A7B4C12" w14:textId="10A7EA4C" w:rsidR="002C77FD" w:rsidRPr="002C77FD" w:rsidRDefault="002C77FD" w:rsidP="002C77FD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 will take inspiration </w:t>
            </w:r>
            <w:r w:rsidRPr="002C77FD">
              <w:rPr>
                <w:rFonts w:ascii="Arial" w:eastAsia="Arial" w:hAnsi="Arial" w:cs="Arial"/>
              </w:rPr>
              <w:t>from natural</w:t>
            </w:r>
            <w:r>
              <w:rPr>
                <w:rFonts w:ascii="Arial" w:eastAsia="Arial" w:hAnsi="Arial" w:cs="Arial"/>
              </w:rPr>
              <w:t xml:space="preserve"> objects to create textile </w:t>
            </w:r>
            <w:proofErr w:type="spellStart"/>
            <w:r>
              <w:rPr>
                <w:rFonts w:ascii="Arial" w:eastAsia="Arial" w:hAnsi="Arial" w:cs="Arial"/>
              </w:rPr>
              <w:t>art.We</w:t>
            </w:r>
            <w:proofErr w:type="spellEnd"/>
            <w:r w:rsidRPr="002C77FD">
              <w:rPr>
                <w:rFonts w:ascii="Arial" w:eastAsia="Arial" w:hAnsi="Arial" w:cs="Arial"/>
              </w:rPr>
              <w:t xml:space="preserve"> wi</w:t>
            </w:r>
            <w:r>
              <w:rPr>
                <w:rFonts w:ascii="Arial" w:eastAsia="Arial" w:hAnsi="Arial" w:cs="Arial"/>
              </w:rPr>
              <w:t xml:space="preserve">ll combine collage and appliqué </w:t>
            </w:r>
            <w:r w:rsidRPr="002C77FD">
              <w:rPr>
                <w:rFonts w:ascii="Arial" w:eastAsia="Arial" w:hAnsi="Arial" w:cs="Arial"/>
              </w:rPr>
              <w:t>techniq</w:t>
            </w:r>
            <w:r>
              <w:rPr>
                <w:rFonts w:ascii="Arial" w:eastAsia="Arial" w:hAnsi="Arial" w:cs="Arial"/>
              </w:rPr>
              <w:t>ues to create work that depicts textured surfaces. We</w:t>
            </w:r>
            <w:r w:rsidRPr="002C77FD">
              <w:rPr>
                <w:rFonts w:ascii="Arial" w:eastAsia="Arial" w:hAnsi="Arial" w:cs="Arial"/>
              </w:rPr>
              <w:t xml:space="preserve"> will use a var</w:t>
            </w:r>
            <w:r>
              <w:rPr>
                <w:rFonts w:ascii="Arial" w:eastAsia="Arial" w:hAnsi="Arial" w:cs="Arial"/>
              </w:rPr>
              <w:t xml:space="preserve">iety </w:t>
            </w:r>
            <w:r w:rsidRPr="002C77FD">
              <w:rPr>
                <w:rFonts w:ascii="Arial" w:eastAsia="Arial" w:hAnsi="Arial" w:cs="Arial"/>
              </w:rPr>
              <w:t>of materials</w:t>
            </w:r>
            <w:r>
              <w:rPr>
                <w:rFonts w:ascii="Arial" w:eastAsia="Arial" w:hAnsi="Arial" w:cs="Arial"/>
              </w:rPr>
              <w:t xml:space="preserve"> </w:t>
            </w:r>
            <w:r w:rsidRPr="002C77FD">
              <w:rPr>
                <w:rFonts w:ascii="Arial" w:eastAsia="Arial" w:hAnsi="Arial" w:cs="Arial"/>
              </w:rPr>
              <w:t>including items</w:t>
            </w:r>
            <w:r>
              <w:rPr>
                <w:rFonts w:ascii="Arial" w:eastAsia="Arial" w:hAnsi="Arial" w:cs="Arial"/>
              </w:rPr>
              <w:t xml:space="preserve"> </w:t>
            </w:r>
            <w:r w:rsidRPr="002C77FD">
              <w:rPr>
                <w:rFonts w:ascii="Arial" w:eastAsia="Arial" w:hAnsi="Arial" w:cs="Arial"/>
              </w:rPr>
              <w:t>from nature.</w:t>
            </w:r>
          </w:p>
          <w:p w14:paraId="7E0D09A4" w14:textId="5537D748" w:rsidR="002C77FD" w:rsidRDefault="002C77FD" w:rsidP="009D4B38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</w:p>
          <w:p w14:paraId="5A4AC4FD" w14:textId="14D41C3C" w:rsidR="002C77FD" w:rsidRDefault="002C77FD" w:rsidP="009D4B38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3D</w:t>
            </w:r>
          </w:p>
          <w:p w14:paraId="6238B038" w14:textId="027BCE7C" w:rsidR="002C77FD" w:rsidRPr="002C77FD" w:rsidRDefault="002C77FD" w:rsidP="002C77FD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  <w:r w:rsidRPr="002C77FD">
              <w:rPr>
                <w:rFonts w:ascii="Arial" w:eastAsia="Arial" w:hAnsi="Arial" w:cs="Arial"/>
              </w:rPr>
              <w:t xml:space="preserve">We </w:t>
            </w:r>
            <w:r>
              <w:rPr>
                <w:rFonts w:ascii="Arial" w:eastAsia="Arial" w:hAnsi="Arial" w:cs="Arial"/>
              </w:rPr>
              <w:t>will develop visual spatial skills as we</w:t>
            </w:r>
            <w:r w:rsidRPr="002C77FD">
              <w:rPr>
                <w:rFonts w:ascii="Arial" w:eastAsia="Arial" w:hAnsi="Arial" w:cs="Arial"/>
              </w:rPr>
              <w:t xml:space="preserve"> look at the shape</w:t>
            </w:r>
          </w:p>
          <w:p w14:paraId="74969829" w14:textId="1699BEB8" w:rsidR="00427F19" w:rsidRDefault="002C77FD" w:rsidP="002C77FD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and form of 3D objects. We will use </w:t>
            </w:r>
            <w:r w:rsidRPr="002C77FD">
              <w:rPr>
                <w:rFonts w:ascii="Arial" w:eastAsia="Arial" w:hAnsi="Arial" w:cs="Arial"/>
              </w:rPr>
              <w:t>papier-</w:t>
            </w:r>
            <w:r>
              <w:rPr>
                <w:rFonts w:ascii="Arial" w:eastAsia="Arial" w:hAnsi="Arial" w:cs="Arial"/>
              </w:rPr>
              <w:t xml:space="preserve">mâché as well as develop skills </w:t>
            </w:r>
            <w:r w:rsidRPr="002C77FD">
              <w:rPr>
                <w:rFonts w:ascii="Arial" w:eastAsia="Arial" w:hAnsi="Arial" w:cs="Arial"/>
              </w:rPr>
              <w:t>to manipulate clay.</w:t>
            </w:r>
          </w:p>
          <w:p w14:paraId="6FD3BA28" w14:textId="7882F3F3" w:rsidR="00F82DA4" w:rsidRDefault="00F82DA4" w:rsidP="002C77FD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9379A8" w14:textId="1C96E37E" w:rsidR="00F82DA4" w:rsidRDefault="002C77FD" w:rsidP="009D4B38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  <w:r w:rsidRPr="002C77FD">
              <w:rPr>
                <w:rFonts w:ascii="Arial" w:eastAsia="Arial" w:hAnsi="Arial" w:cs="Arial"/>
                <w:b/>
                <w:u w:val="single"/>
              </w:rPr>
              <w:t>Painting</w:t>
            </w:r>
          </w:p>
          <w:p w14:paraId="5B602A1E" w14:textId="00E694FD" w:rsidR="002C77FD" w:rsidRPr="002C77FD" w:rsidRDefault="002C77FD" w:rsidP="002C77FD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2C77FD">
              <w:rPr>
                <w:rFonts w:ascii="Arial" w:eastAsia="Arial" w:hAnsi="Arial" w:cs="Arial"/>
              </w:rPr>
              <w:t xml:space="preserve">We </w:t>
            </w:r>
            <w:r>
              <w:rPr>
                <w:rFonts w:ascii="Arial" w:eastAsia="Arial" w:hAnsi="Arial" w:cs="Arial"/>
              </w:rPr>
              <w:t xml:space="preserve">will explore a </w:t>
            </w:r>
            <w:r w:rsidRPr="002C77FD">
              <w:rPr>
                <w:rFonts w:ascii="Arial" w:eastAsia="Arial" w:hAnsi="Arial" w:cs="Arial"/>
              </w:rPr>
              <w:t>range of effects wh</w:t>
            </w:r>
            <w:r>
              <w:rPr>
                <w:rFonts w:ascii="Arial" w:eastAsia="Arial" w:hAnsi="Arial" w:cs="Arial"/>
              </w:rPr>
              <w:t xml:space="preserve">ich can be achieved </w:t>
            </w:r>
            <w:r w:rsidRPr="002C77FD">
              <w:rPr>
                <w:rFonts w:ascii="Arial" w:eastAsia="Arial" w:hAnsi="Arial" w:cs="Arial"/>
              </w:rPr>
              <w:t>using watercolour paint. We will create a bank of effects and select from these to make specific</w:t>
            </w:r>
          </w:p>
          <w:p w14:paraId="63A223DA" w14:textId="133CB185" w:rsidR="002C77FD" w:rsidRPr="002C77FD" w:rsidRDefault="002C77FD" w:rsidP="002C77FD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2C77FD">
              <w:rPr>
                <w:rFonts w:ascii="Arial" w:eastAsia="Arial" w:hAnsi="Arial" w:cs="Arial"/>
              </w:rPr>
              <w:t>marks.</w:t>
            </w:r>
          </w:p>
          <w:p w14:paraId="72E78CD8" w14:textId="77777777" w:rsidR="002C77FD" w:rsidRDefault="002C77FD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  <w:p w14:paraId="5DC7315E" w14:textId="4F263D4D" w:rsidR="002C77FD" w:rsidRDefault="002C77FD" w:rsidP="009D4B38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  <w:r w:rsidRPr="002C77FD">
              <w:rPr>
                <w:rFonts w:ascii="Arial" w:eastAsia="Arial" w:hAnsi="Arial" w:cs="Arial"/>
                <w:b/>
                <w:u w:val="single"/>
              </w:rPr>
              <w:t>Creative Response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Print making and textiles</w:t>
            </w:r>
          </w:p>
          <w:p w14:paraId="56D569FB" w14:textId="2B40D57F" w:rsidR="002C77FD" w:rsidRPr="002C77FD" w:rsidRDefault="002C77FD" w:rsidP="001D6A6B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 will work through </w:t>
            </w:r>
            <w:r w:rsidRPr="002C77FD">
              <w:rPr>
                <w:rFonts w:ascii="Arial" w:eastAsia="Arial" w:hAnsi="Arial" w:cs="Arial"/>
              </w:rPr>
              <w:t>the steps</w:t>
            </w:r>
            <w:r>
              <w:rPr>
                <w:rFonts w:ascii="Arial" w:eastAsia="Arial" w:hAnsi="Arial" w:cs="Arial"/>
              </w:rPr>
              <w:t xml:space="preserve"> of the creative process as we </w:t>
            </w:r>
            <w:r w:rsidRPr="002C77FD">
              <w:rPr>
                <w:rFonts w:ascii="Arial" w:eastAsia="Arial" w:hAnsi="Arial" w:cs="Arial"/>
              </w:rPr>
              <w:t>comb</w:t>
            </w:r>
            <w:r>
              <w:rPr>
                <w:rFonts w:ascii="Arial" w:eastAsia="Arial" w:hAnsi="Arial" w:cs="Arial"/>
              </w:rPr>
              <w:t xml:space="preserve">ine printmaking and textiles to </w:t>
            </w:r>
            <w:r w:rsidRPr="002C77FD">
              <w:rPr>
                <w:rFonts w:ascii="Arial" w:eastAsia="Arial" w:hAnsi="Arial" w:cs="Arial"/>
              </w:rPr>
              <w:t>embell</w:t>
            </w:r>
            <w:r w:rsidR="001D6A6B">
              <w:rPr>
                <w:rFonts w:ascii="Arial" w:eastAsia="Arial" w:hAnsi="Arial" w:cs="Arial"/>
              </w:rPr>
              <w:t xml:space="preserve">ish a circular piece of fabric. This </w:t>
            </w:r>
            <w:r w:rsidRPr="002C77FD">
              <w:rPr>
                <w:rFonts w:ascii="Arial" w:eastAsia="Arial" w:hAnsi="Arial" w:cs="Arial"/>
              </w:rPr>
              <w:t>will be part of a collaborative piece of</w:t>
            </w:r>
          </w:p>
          <w:p w14:paraId="0D5AD0FB" w14:textId="544F97E7" w:rsidR="002C77FD" w:rsidRPr="002C77FD" w:rsidRDefault="002C77FD" w:rsidP="002C77FD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2C77FD">
              <w:rPr>
                <w:rFonts w:ascii="Arial" w:eastAsia="Arial" w:hAnsi="Arial" w:cs="Arial"/>
              </w:rPr>
              <w:t>work.</w:t>
            </w:r>
          </w:p>
        </w:tc>
      </w:tr>
      <w:tr w:rsidR="00F82DA4" w14:paraId="4219B2BF" w14:textId="77777777" w:rsidTr="009D4B38">
        <w:trPr>
          <w:trHeight w:val="517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E04CFBB" w14:textId="3B57E26F" w:rsidR="00F82DA4" w:rsidRDefault="008F1B86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D.T.</w:t>
            </w:r>
          </w:p>
          <w:p w14:paraId="09A1F69A" w14:textId="77777777" w:rsidR="00F82DA4" w:rsidRDefault="00F82DA4" w:rsidP="0004655D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DDEC4C" w14:textId="78F1A6D9" w:rsidR="002C77FD" w:rsidRDefault="00EB28A4" w:rsidP="0004655D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Food and Nutrition</w:t>
            </w:r>
            <w:r w:rsidR="002C77FD">
              <w:rPr>
                <w:rFonts w:ascii="Arial" w:eastAsia="Arial" w:hAnsi="Arial" w:cs="Arial"/>
                <w:b/>
                <w:u w:val="single"/>
              </w:rPr>
              <w:t>-</w:t>
            </w:r>
            <w:r w:rsidR="002C77FD">
              <w:t xml:space="preserve"> </w:t>
            </w:r>
            <w:r w:rsidR="002C77FD" w:rsidRPr="002C77FD">
              <w:rPr>
                <w:rFonts w:ascii="Arial" w:eastAsia="Arial" w:hAnsi="Arial" w:cs="Arial"/>
                <w:b/>
                <w:u w:val="single"/>
              </w:rPr>
              <w:t>Why are our diets so different?</w:t>
            </w:r>
          </w:p>
          <w:p w14:paraId="170359CD" w14:textId="74230C10" w:rsidR="00EB28A4" w:rsidRDefault="00EB28A4" w:rsidP="0004655D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 will look at Middle Eastern and Danish foods for inspiration and consider diets from different cultures. Using a range of techniques we will make flatbreads.</w:t>
            </w:r>
          </w:p>
          <w:p w14:paraId="4D5D2EDE" w14:textId="77777777" w:rsidR="002C77FD" w:rsidRPr="00EB28A4" w:rsidRDefault="002C77FD" w:rsidP="0004655D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  <w:p w14:paraId="763FF171" w14:textId="671B4F2B" w:rsidR="001857E3" w:rsidRPr="00EB28A4" w:rsidRDefault="0004655D" w:rsidP="0004655D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 xml:space="preserve">Systems-How can we </w:t>
            </w:r>
            <w:r w:rsidR="00EB28A4">
              <w:rPr>
                <w:rFonts w:ascii="Arial" w:eastAsia="Arial" w:hAnsi="Arial" w:cs="Arial"/>
                <w:b/>
                <w:u w:val="single"/>
              </w:rPr>
              <w:t xml:space="preserve">keep ourselves safe on the road? </w:t>
            </w:r>
            <w:r w:rsidR="00EB28A4">
              <w:rPr>
                <w:rFonts w:ascii="Arial" w:eastAsia="Arial" w:hAnsi="Arial" w:cs="Arial"/>
              </w:rPr>
              <w:t>We will design and make a road safety belt, write a simple program for a</w:t>
            </w:r>
            <w:r w:rsidR="008E08E5">
              <w:rPr>
                <w:rFonts w:ascii="Arial" w:eastAsia="Arial" w:hAnsi="Arial" w:cs="Arial"/>
              </w:rPr>
              <w:t xml:space="preserve"> </w:t>
            </w:r>
            <w:r w:rsidR="00EB28A4">
              <w:rPr>
                <w:rFonts w:ascii="Arial" w:eastAsia="Arial" w:hAnsi="Arial" w:cs="Arial"/>
              </w:rPr>
              <w:t>micro-bit and evaluate our outcomes against our design briefs.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E07656" w14:textId="01EE0237" w:rsidR="002C77FD" w:rsidRPr="002C77FD" w:rsidRDefault="008E08E5" w:rsidP="002C77FD">
            <w:pPr>
              <w:ind w:leftChars="0" w:firstLineChars="0" w:firstLine="0"/>
              <w:jc w:val="left"/>
              <w:rPr>
                <w:rFonts w:ascii="Arial" w:eastAsia="Arial" w:hAnsi="Arial" w:cs="Arial"/>
                <w:b/>
                <w:u w:val="single"/>
              </w:rPr>
            </w:pPr>
            <w:r w:rsidRPr="008E08E5">
              <w:rPr>
                <w:rFonts w:ascii="Arial" w:eastAsia="Arial" w:hAnsi="Arial" w:cs="Arial"/>
                <w:b/>
                <w:u w:val="single"/>
              </w:rPr>
              <w:t>Textiles</w:t>
            </w:r>
            <w:r w:rsidR="002C77FD">
              <w:rPr>
                <w:rFonts w:ascii="Arial" w:eastAsia="Arial" w:hAnsi="Arial" w:cs="Arial"/>
                <w:b/>
                <w:u w:val="single"/>
              </w:rPr>
              <w:t>-</w:t>
            </w:r>
            <w:r w:rsidRPr="008E08E5">
              <w:rPr>
                <w:rFonts w:ascii="Arial" w:eastAsia="Arial" w:hAnsi="Arial" w:cs="Arial"/>
                <w:b/>
                <w:u w:val="single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 w:rsidRPr="002C77FD">
              <w:rPr>
                <w:rFonts w:ascii="Arial" w:eastAsia="Arial" w:hAnsi="Arial" w:cs="Arial"/>
                <w:b/>
                <w:u w:val="single"/>
              </w:rPr>
              <w:t>Which fabric is idea</w:t>
            </w:r>
            <w:r w:rsidR="002C77FD">
              <w:rPr>
                <w:rFonts w:ascii="Arial" w:eastAsia="Arial" w:hAnsi="Arial" w:cs="Arial"/>
                <w:b/>
                <w:u w:val="single"/>
              </w:rPr>
              <w:t xml:space="preserve">l for creating a functional and </w:t>
            </w:r>
            <w:r w:rsidRPr="002C77FD">
              <w:rPr>
                <w:rFonts w:ascii="Arial" w:eastAsia="Arial" w:hAnsi="Arial" w:cs="Arial"/>
                <w:b/>
                <w:u w:val="single"/>
              </w:rPr>
              <w:t xml:space="preserve">hardwearing lunch bag? </w:t>
            </w:r>
          </w:p>
          <w:p w14:paraId="0510C002" w14:textId="7EDBB2E7" w:rsidR="008E08E5" w:rsidRPr="008E08E5" w:rsidRDefault="008E08E5" w:rsidP="002C77FD">
            <w:pPr>
              <w:ind w:leftChars="0" w:firstLineChars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will consider the durability of fabrics. We will design </w:t>
            </w:r>
            <w:r w:rsidRPr="008E08E5">
              <w:rPr>
                <w:rFonts w:ascii="Arial" w:eastAsia="Arial" w:hAnsi="Arial" w:cs="Arial"/>
              </w:rPr>
              <w:t>and make a functional and</w:t>
            </w:r>
            <w:r>
              <w:rPr>
                <w:rFonts w:ascii="Arial" w:eastAsia="Arial" w:hAnsi="Arial" w:cs="Arial"/>
              </w:rPr>
              <w:t xml:space="preserve"> </w:t>
            </w:r>
            <w:r w:rsidRPr="008E08E5">
              <w:rPr>
                <w:rFonts w:ascii="Arial" w:eastAsia="Arial" w:hAnsi="Arial" w:cs="Arial"/>
              </w:rPr>
              <w:t xml:space="preserve">hardwearing lunch bag. </w:t>
            </w:r>
            <w:r>
              <w:rPr>
                <w:rFonts w:ascii="Arial" w:eastAsia="Arial" w:hAnsi="Arial" w:cs="Arial"/>
              </w:rPr>
              <w:t xml:space="preserve">We will </w:t>
            </w:r>
            <w:r w:rsidRPr="008E08E5">
              <w:rPr>
                <w:rFonts w:ascii="Arial" w:eastAsia="Arial" w:hAnsi="Arial" w:cs="Arial"/>
              </w:rPr>
              <w:t>creat</w:t>
            </w:r>
            <w:r>
              <w:rPr>
                <w:rFonts w:ascii="Arial" w:eastAsia="Arial" w:hAnsi="Arial" w:cs="Arial"/>
              </w:rPr>
              <w:t xml:space="preserve">e fair tests to investigate the </w:t>
            </w:r>
            <w:r w:rsidRPr="008E08E5">
              <w:rPr>
                <w:rFonts w:ascii="Arial" w:eastAsia="Arial" w:hAnsi="Arial" w:cs="Arial"/>
              </w:rPr>
              <w:t>prope</w:t>
            </w:r>
            <w:r w:rsidR="002C77FD">
              <w:rPr>
                <w:rFonts w:ascii="Arial" w:eastAsia="Arial" w:hAnsi="Arial" w:cs="Arial"/>
              </w:rPr>
              <w:t xml:space="preserve">rties of a range of fabrics and </w:t>
            </w:r>
            <w:r w:rsidRPr="008E08E5">
              <w:rPr>
                <w:rFonts w:ascii="Arial" w:eastAsia="Arial" w:hAnsi="Arial" w:cs="Arial"/>
              </w:rPr>
              <w:t>consider insulation and waterproofing.</w:t>
            </w:r>
          </w:p>
          <w:p w14:paraId="3512050D" w14:textId="4D6B4559" w:rsidR="002C77FD" w:rsidRDefault="008E08E5" w:rsidP="008E08E5">
            <w:pPr>
              <w:ind w:leftChars="0" w:firstLineChars="0" w:firstLine="0"/>
              <w:jc w:val="left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 xml:space="preserve">Food and Nutrition </w:t>
            </w:r>
          </w:p>
          <w:p w14:paraId="275043DF" w14:textId="2560D1BC" w:rsidR="002C77FD" w:rsidRDefault="002C77FD" w:rsidP="008E08E5">
            <w:pPr>
              <w:ind w:leftChars="0" w:firstLineChars="0" w:firstLine="0"/>
              <w:jc w:val="left"/>
              <w:rPr>
                <w:rFonts w:ascii="Arial" w:eastAsia="Arial" w:hAnsi="Arial" w:cs="Arial"/>
                <w:b/>
                <w:u w:val="single"/>
              </w:rPr>
            </w:pPr>
            <w:r w:rsidRPr="002C77FD">
              <w:rPr>
                <w:rFonts w:ascii="Arial" w:eastAsia="Arial" w:hAnsi="Arial" w:cs="Arial"/>
                <w:b/>
                <w:u w:val="single"/>
              </w:rPr>
              <w:t>What can you learn from different cultures’ diets?</w:t>
            </w:r>
          </w:p>
          <w:p w14:paraId="7BDFF947" w14:textId="2E52AF0B" w:rsidR="008E08E5" w:rsidRPr="008E08E5" w:rsidRDefault="008E08E5" w:rsidP="008E08E5">
            <w:pPr>
              <w:ind w:leftChars="0" w:firstLineChars="0" w:firstLine="0"/>
              <w:jc w:val="left"/>
              <w:rPr>
                <w:rFonts w:ascii="Arial" w:eastAsia="Arial" w:hAnsi="Arial" w:cs="Arial"/>
              </w:rPr>
            </w:pPr>
            <w:r w:rsidRPr="008E08E5">
              <w:rPr>
                <w:rFonts w:ascii="Arial" w:eastAsia="Arial" w:hAnsi="Arial" w:cs="Arial"/>
              </w:rPr>
              <w:t>We will look to different</w:t>
            </w:r>
          </w:p>
          <w:p w14:paraId="7407E452" w14:textId="124A8D98" w:rsidR="008E08E5" w:rsidRPr="008E08E5" w:rsidRDefault="008E08E5" w:rsidP="008E08E5">
            <w:pPr>
              <w:ind w:leftChars="0" w:firstLineChars="0" w:firstLine="0"/>
              <w:jc w:val="left"/>
              <w:rPr>
                <w:rFonts w:ascii="Arial" w:eastAsia="Arial" w:hAnsi="Arial" w:cs="Arial"/>
              </w:rPr>
            </w:pPr>
            <w:r w:rsidRPr="008E08E5">
              <w:rPr>
                <w:rFonts w:ascii="Arial" w:eastAsia="Arial" w:hAnsi="Arial" w:cs="Arial"/>
              </w:rPr>
              <w:t>countries</w:t>
            </w:r>
            <w:r>
              <w:rPr>
                <w:rFonts w:ascii="Arial" w:eastAsia="Arial" w:hAnsi="Arial" w:cs="Arial"/>
              </w:rPr>
              <w:t xml:space="preserve"> to see what can be learnt from </w:t>
            </w:r>
            <w:r w:rsidRPr="008E08E5">
              <w:rPr>
                <w:rFonts w:ascii="Arial" w:eastAsia="Arial" w:hAnsi="Arial" w:cs="Arial"/>
              </w:rPr>
              <w:t>different cultures</w:t>
            </w:r>
            <w:r>
              <w:rPr>
                <w:rFonts w:ascii="Arial" w:eastAsia="Arial" w:hAnsi="Arial" w:cs="Arial"/>
              </w:rPr>
              <w:t xml:space="preserve">. We </w:t>
            </w:r>
            <w:r w:rsidRPr="008E08E5">
              <w:rPr>
                <w:rFonts w:ascii="Arial" w:eastAsia="Arial" w:hAnsi="Arial" w:cs="Arial"/>
              </w:rPr>
              <w:t>wil</w:t>
            </w:r>
            <w:r>
              <w:rPr>
                <w:rFonts w:ascii="Arial" w:eastAsia="Arial" w:hAnsi="Arial" w:cs="Arial"/>
              </w:rPr>
              <w:t xml:space="preserve">l also learn how modern British </w:t>
            </w:r>
            <w:r w:rsidRPr="008E08E5">
              <w:rPr>
                <w:rFonts w:ascii="Arial" w:eastAsia="Arial" w:hAnsi="Arial" w:cs="Arial"/>
              </w:rPr>
              <w:t>foo</w:t>
            </w:r>
            <w:r>
              <w:rPr>
                <w:rFonts w:ascii="Arial" w:eastAsia="Arial" w:hAnsi="Arial" w:cs="Arial"/>
              </w:rPr>
              <w:t xml:space="preserve">d represents an eclectic mix of </w:t>
            </w:r>
            <w:r w:rsidRPr="008E08E5">
              <w:rPr>
                <w:rFonts w:ascii="Arial" w:eastAsia="Arial" w:hAnsi="Arial" w:cs="Arial"/>
              </w:rPr>
              <w:t>cultures</w:t>
            </w:r>
            <w:r>
              <w:rPr>
                <w:rFonts w:ascii="Arial" w:eastAsia="Arial" w:hAnsi="Arial" w:cs="Arial"/>
              </w:rPr>
              <w:t xml:space="preserve">. </w:t>
            </w:r>
          </w:p>
          <w:p w14:paraId="14174BFB" w14:textId="77777777" w:rsidR="00F82DA4" w:rsidRDefault="00F82DA4" w:rsidP="009D4B38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50DF3A" w14:textId="53FC4375" w:rsidR="002C77FD" w:rsidRDefault="008E08E5" w:rsidP="008E08E5">
            <w:pPr>
              <w:ind w:leftChars="0" w:firstLineChars="0" w:firstLine="0"/>
              <w:jc w:val="left"/>
              <w:rPr>
                <w:rFonts w:ascii="Arial" w:eastAsia="Arial" w:hAnsi="Arial" w:cs="Arial"/>
                <w:b/>
                <w:u w:val="single"/>
              </w:rPr>
            </w:pPr>
            <w:r w:rsidRPr="008E08E5">
              <w:rPr>
                <w:rFonts w:ascii="Arial" w:eastAsia="Arial" w:hAnsi="Arial" w:cs="Arial"/>
                <w:b/>
                <w:u w:val="single"/>
              </w:rPr>
              <w:t>Structures</w:t>
            </w:r>
            <w:r w:rsidR="002C77FD">
              <w:rPr>
                <w:rFonts w:ascii="Arial" w:eastAsia="Arial" w:hAnsi="Arial" w:cs="Arial"/>
                <w:b/>
                <w:u w:val="single"/>
              </w:rPr>
              <w:t xml:space="preserve">- </w:t>
            </w:r>
            <w:r w:rsidR="002C77FD" w:rsidRPr="002C77FD">
              <w:rPr>
                <w:rFonts w:ascii="Arial" w:eastAsia="Arial" w:hAnsi="Arial" w:cs="Arial"/>
                <w:b/>
                <w:u w:val="single"/>
              </w:rPr>
              <w:t>How are frames strengthened, reinforced and made rigid?</w:t>
            </w:r>
          </w:p>
          <w:p w14:paraId="116FC4DC" w14:textId="25C97907" w:rsidR="00E73F1B" w:rsidRPr="008E08E5" w:rsidRDefault="008E08E5" w:rsidP="008E08E5">
            <w:pPr>
              <w:ind w:leftChars="0" w:firstLineChars="0" w:firstLine="0"/>
              <w:jc w:val="left"/>
              <w:rPr>
                <w:rFonts w:ascii="Arial" w:eastAsia="Arial" w:hAnsi="Arial" w:cs="Arial"/>
              </w:rPr>
            </w:pPr>
            <w:r w:rsidRPr="008E08E5">
              <w:rPr>
                <w:rFonts w:ascii="Arial" w:eastAsia="Arial" w:hAnsi="Arial" w:cs="Arial"/>
              </w:rPr>
              <w:t xml:space="preserve">We </w:t>
            </w:r>
            <w:r>
              <w:rPr>
                <w:rFonts w:ascii="Arial" w:eastAsia="Arial" w:hAnsi="Arial" w:cs="Arial"/>
              </w:rPr>
              <w:t xml:space="preserve">will look at a range </w:t>
            </w:r>
            <w:r w:rsidRPr="008E08E5">
              <w:rPr>
                <w:rFonts w:ascii="Arial" w:eastAsia="Arial" w:hAnsi="Arial" w:cs="Arial"/>
              </w:rPr>
              <w:t>of ways th</w:t>
            </w:r>
            <w:r>
              <w:rPr>
                <w:rFonts w:ascii="Arial" w:eastAsia="Arial" w:hAnsi="Arial" w:cs="Arial"/>
              </w:rPr>
              <w:t xml:space="preserve">at frames are reinforced to make them </w:t>
            </w:r>
            <w:proofErr w:type="spellStart"/>
            <w:r>
              <w:rPr>
                <w:rFonts w:ascii="Arial" w:eastAsia="Arial" w:hAnsi="Arial" w:cs="Arial"/>
              </w:rPr>
              <w:t>stable.We</w:t>
            </w:r>
            <w:proofErr w:type="spellEnd"/>
            <w:r w:rsidRPr="008E08E5">
              <w:rPr>
                <w:rFonts w:ascii="Arial" w:eastAsia="Arial" w:hAnsi="Arial" w:cs="Arial"/>
              </w:rPr>
              <w:t xml:space="preserve"> w</w:t>
            </w:r>
            <w:r>
              <w:rPr>
                <w:rFonts w:ascii="Arial" w:eastAsia="Arial" w:hAnsi="Arial" w:cs="Arial"/>
              </w:rPr>
              <w:t xml:space="preserve">ill identify joins and supports </w:t>
            </w:r>
            <w:r w:rsidRPr="008E08E5">
              <w:rPr>
                <w:rFonts w:ascii="Arial" w:eastAsia="Arial" w:hAnsi="Arial" w:cs="Arial"/>
              </w:rPr>
              <w:t xml:space="preserve">and </w:t>
            </w:r>
            <w:r>
              <w:rPr>
                <w:rFonts w:ascii="Arial" w:eastAsia="Arial" w:hAnsi="Arial" w:cs="Arial"/>
              </w:rPr>
              <w:t>create a model shelter based on what we</w:t>
            </w:r>
            <w:r w:rsidRPr="008E08E5">
              <w:rPr>
                <w:rFonts w:ascii="Arial" w:eastAsia="Arial" w:hAnsi="Arial" w:cs="Arial"/>
              </w:rPr>
              <w:t xml:space="preserve"> have learnt.</w:t>
            </w:r>
          </w:p>
          <w:p w14:paraId="62BEC4EC" w14:textId="4B957A8F" w:rsidR="008E08E5" w:rsidRDefault="008E08E5" w:rsidP="009D4B38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u w:val="single"/>
              </w:rPr>
            </w:pPr>
          </w:p>
          <w:p w14:paraId="37B75783" w14:textId="6102A889" w:rsidR="008E08E5" w:rsidRDefault="008E08E5" w:rsidP="008E08E5">
            <w:pPr>
              <w:ind w:leftChars="0" w:firstLineChars="0" w:firstLine="0"/>
              <w:jc w:val="left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Mechanisms -</w:t>
            </w:r>
            <w:r>
              <w:t xml:space="preserve"> </w:t>
            </w:r>
            <w:r w:rsidRPr="008E08E5">
              <w:rPr>
                <w:rFonts w:ascii="Arial" w:eastAsia="Arial" w:hAnsi="Arial" w:cs="Arial"/>
                <w:b/>
                <w:u w:val="single"/>
              </w:rPr>
              <w:t>How can you lift a car onto a roof?</w:t>
            </w:r>
          </w:p>
          <w:p w14:paraId="645AA3C9" w14:textId="0B28CFC4" w:rsidR="008E08E5" w:rsidRPr="008E08E5" w:rsidRDefault="008E08E5" w:rsidP="008E08E5">
            <w:pPr>
              <w:ind w:leftChars="0" w:firstLineChars="0" w:firstLine="0"/>
              <w:jc w:val="left"/>
              <w:rPr>
                <w:rFonts w:ascii="Arial" w:eastAsia="Arial" w:hAnsi="Arial" w:cs="Arial"/>
              </w:rPr>
            </w:pPr>
            <w:r w:rsidRPr="008E08E5">
              <w:rPr>
                <w:rFonts w:ascii="Arial" w:eastAsia="Arial" w:hAnsi="Arial" w:cs="Arial"/>
              </w:rPr>
              <w:t xml:space="preserve">We  </w:t>
            </w:r>
            <w:r>
              <w:rPr>
                <w:rFonts w:ascii="Arial" w:eastAsia="Arial" w:hAnsi="Arial" w:cs="Arial"/>
              </w:rPr>
              <w:t xml:space="preserve">will investigate how </w:t>
            </w:r>
            <w:r w:rsidRPr="008E08E5">
              <w:rPr>
                <w:rFonts w:ascii="Arial" w:eastAsia="Arial" w:hAnsi="Arial" w:cs="Arial"/>
              </w:rPr>
              <w:t>pulleys and gears work. We</w:t>
            </w:r>
            <w:r>
              <w:rPr>
                <w:rFonts w:ascii="Arial" w:eastAsia="Arial" w:hAnsi="Arial" w:cs="Arial"/>
              </w:rPr>
              <w:t xml:space="preserve"> will design </w:t>
            </w:r>
            <w:r w:rsidRPr="008E08E5">
              <w:rPr>
                <w:rFonts w:ascii="Arial" w:eastAsia="Arial" w:hAnsi="Arial" w:cs="Arial"/>
              </w:rPr>
              <w:t>and make our</w:t>
            </w:r>
            <w:r>
              <w:rPr>
                <w:rFonts w:ascii="Arial" w:eastAsia="Arial" w:hAnsi="Arial" w:cs="Arial"/>
              </w:rPr>
              <w:t xml:space="preserve"> own pulleys and gears </w:t>
            </w:r>
            <w:r w:rsidRPr="008E08E5">
              <w:rPr>
                <w:rFonts w:ascii="Arial" w:eastAsia="Arial" w:hAnsi="Arial" w:cs="Arial"/>
              </w:rPr>
              <w:t>products, selecting and using a variety</w:t>
            </w:r>
          </w:p>
          <w:p w14:paraId="408B9E36" w14:textId="2998EA33" w:rsidR="008E08E5" w:rsidRPr="008E08E5" w:rsidRDefault="008E08E5" w:rsidP="008E08E5">
            <w:pPr>
              <w:ind w:leftChars="0" w:firstLineChars="0" w:firstLine="0"/>
              <w:jc w:val="left"/>
              <w:rPr>
                <w:rFonts w:ascii="Arial" w:eastAsia="Arial" w:hAnsi="Arial" w:cs="Arial"/>
              </w:rPr>
            </w:pPr>
            <w:r w:rsidRPr="008E08E5">
              <w:rPr>
                <w:rFonts w:ascii="Arial" w:eastAsia="Arial" w:hAnsi="Arial" w:cs="Arial"/>
              </w:rPr>
              <w:t>of modelling materials to cr</w:t>
            </w:r>
            <w:r>
              <w:rPr>
                <w:rFonts w:ascii="Arial" w:eastAsia="Arial" w:hAnsi="Arial" w:cs="Arial"/>
              </w:rPr>
              <w:t xml:space="preserve">eate final </w:t>
            </w:r>
            <w:r w:rsidRPr="008E08E5">
              <w:rPr>
                <w:rFonts w:ascii="Arial" w:eastAsia="Arial" w:hAnsi="Arial" w:cs="Arial"/>
              </w:rPr>
              <w:t>outcomes.</w:t>
            </w:r>
            <w:r w:rsidRPr="008E08E5">
              <w:rPr>
                <w:rFonts w:ascii="Arial" w:eastAsia="Arial" w:hAnsi="Arial" w:cs="Arial"/>
              </w:rPr>
              <w:cr/>
            </w:r>
          </w:p>
          <w:p w14:paraId="46BA46CB" w14:textId="77777777" w:rsidR="001857E3" w:rsidRDefault="001857E3" w:rsidP="009D4B38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</w:p>
          <w:p w14:paraId="5D6335F4" w14:textId="77777777" w:rsidR="00F82DA4" w:rsidRDefault="00F82DA4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F82DA4" w14:paraId="7869C85E" w14:textId="77777777" w:rsidTr="009D4B38">
        <w:trPr>
          <w:trHeight w:val="483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EEB32CF" w14:textId="77777777" w:rsidR="00F82DA4" w:rsidRDefault="008F1B86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</w:rPr>
              <w:t>P.E.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F4B5C8" w14:textId="0C27D661" w:rsidR="00F82DA4" w:rsidRPr="00842886" w:rsidRDefault="00842886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Gymnastics-</w:t>
            </w:r>
            <w:r>
              <w:rPr>
                <w:rFonts w:ascii="Arial" w:eastAsia="Arial" w:hAnsi="Arial" w:cs="Arial"/>
              </w:rPr>
              <w:t xml:space="preserve"> We will develop and perform a routine that includes combinations of shape, </w:t>
            </w:r>
            <w:proofErr w:type="spellStart"/>
            <w:r>
              <w:rPr>
                <w:rFonts w:ascii="Arial" w:eastAsia="Arial" w:hAnsi="Arial" w:cs="Arial"/>
              </w:rPr>
              <w:t>jumping,balancing</w:t>
            </w:r>
            <w:proofErr w:type="spellEnd"/>
            <w:r>
              <w:rPr>
                <w:rFonts w:ascii="Arial" w:eastAsia="Arial" w:hAnsi="Arial" w:cs="Arial"/>
              </w:rPr>
              <w:t xml:space="preserve"> and rolling.</w:t>
            </w:r>
          </w:p>
          <w:p w14:paraId="08F110D3" w14:textId="4A88F9E7" w:rsidR="00842886" w:rsidRPr="00842886" w:rsidRDefault="00842886" w:rsidP="00842886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Tag Rugby –</w:t>
            </w:r>
            <w:r>
              <w:rPr>
                <w:rFonts w:ascii="Arial" w:eastAsia="Arial" w:hAnsi="Arial" w:cs="Arial"/>
              </w:rPr>
              <w:t xml:space="preserve"> we will learn to implement a range of skills, techniques and tactics </w:t>
            </w:r>
            <w:r>
              <w:rPr>
                <w:rFonts w:ascii="Arial" w:eastAsia="Arial" w:hAnsi="Arial" w:cs="Arial"/>
              </w:rPr>
              <w:lastRenderedPageBreak/>
              <w:t>effectively in a 4v4 game.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9A9C86" w14:textId="513277D6" w:rsidR="00985CD3" w:rsidRPr="00985CD3" w:rsidRDefault="00985CD3" w:rsidP="00985CD3">
            <w:pPr>
              <w:ind w:leftChars="0" w:left="2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lastRenderedPageBreak/>
              <w:t xml:space="preserve">Dance- </w:t>
            </w:r>
            <w:r>
              <w:rPr>
                <w:rFonts w:ascii="Arial" w:eastAsia="Arial" w:hAnsi="Arial" w:cs="Arial"/>
              </w:rPr>
              <w:t>We will e</w:t>
            </w:r>
            <w:r w:rsidRPr="00985CD3">
              <w:rPr>
                <w:rFonts w:ascii="Arial" w:eastAsia="Arial" w:hAnsi="Arial" w:cs="Arial"/>
              </w:rPr>
              <w:t>xplore, perform and combine actions and ideas in a variety of different dance styles</w:t>
            </w:r>
            <w:r>
              <w:rPr>
                <w:rFonts w:ascii="Arial" w:eastAsia="Arial" w:hAnsi="Arial" w:cs="Arial"/>
              </w:rPr>
              <w:t xml:space="preserve"> in order to</w:t>
            </w:r>
          </w:p>
          <w:p w14:paraId="3BD6BDEF" w14:textId="6E7F74B5" w:rsidR="00985CD3" w:rsidRPr="00985CD3" w:rsidRDefault="00985CD3" w:rsidP="00985CD3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 w:rsidRPr="00985CD3">
              <w:rPr>
                <w:rFonts w:ascii="Arial" w:eastAsia="Arial" w:hAnsi="Arial" w:cs="Arial"/>
              </w:rPr>
              <w:t>reate dances using compositio</w:t>
            </w:r>
            <w:r>
              <w:rPr>
                <w:rFonts w:ascii="Arial" w:eastAsia="Arial" w:hAnsi="Arial" w:cs="Arial"/>
              </w:rPr>
              <w:t>nal ideas independently</w:t>
            </w:r>
            <w:r w:rsidRPr="00985CD3">
              <w:rPr>
                <w:rFonts w:ascii="Arial" w:eastAsia="Arial" w:hAnsi="Arial" w:cs="Arial"/>
              </w:rPr>
              <w:t xml:space="preserve"> and with others</w:t>
            </w:r>
          </w:p>
          <w:p w14:paraId="5D098B23" w14:textId="094B83FB" w:rsidR="00985CD3" w:rsidRPr="00985CD3" w:rsidRDefault="00985CD3" w:rsidP="00985CD3">
            <w:pPr>
              <w:ind w:leftChars="0" w:left="2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 xml:space="preserve">Hockey- </w:t>
            </w:r>
            <w:r w:rsidRPr="00985CD3">
              <w:rPr>
                <w:rFonts w:ascii="Arial" w:eastAsia="Arial" w:hAnsi="Arial" w:cs="Arial"/>
              </w:rPr>
              <w:t xml:space="preserve">We will learn to develop and consolidate a broader </w:t>
            </w:r>
            <w:r w:rsidRPr="00985CD3">
              <w:rPr>
                <w:rFonts w:ascii="Arial" w:eastAsia="Arial" w:hAnsi="Arial" w:cs="Arial"/>
              </w:rPr>
              <w:lastRenderedPageBreak/>
              <w:t>range of techniques and skills for</w:t>
            </w:r>
            <w:r>
              <w:rPr>
                <w:rFonts w:ascii="Arial" w:eastAsia="Arial" w:hAnsi="Arial" w:cs="Arial"/>
              </w:rPr>
              <w:t xml:space="preserve"> </w:t>
            </w:r>
            <w:r w:rsidRPr="00985CD3">
              <w:rPr>
                <w:rFonts w:ascii="Arial" w:eastAsia="Arial" w:hAnsi="Arial" w:cs="Arial"/>
              </w:rPr>
              <w:t>attacking and defending</w:t>
            </w:r>
            <w:r>
              <w:rPr>
                <w:rFonts w:ascii="Arial" w:eastAsia="Arial" w:hAnsi="Arial" w:cs="Arial"/>
              </w:rPr>
              <w:t>,</w:t>
            </w:r>
          </w:p>
          <w:p w14:paraId="522BAD0F" w14:textId="500CB405" w:rsidR="00985CD3" w:rsidRPr="00985CD3" w:rsidRDefault="00985CD3" w:rsidP="00985CD3">
            <w:pPr>
              <w:ind w:leftChars="0" w:left="2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  <w:r w:rsidRPr="00985CD3">
              <w:rPr>
                <w:rFonts w:ascii="Arial" w:eastAsia="Arial" w:hAnsi="Arial" w:cs="Arial"/>
              </w:rPr>
              <w:t>understand and apply the basic strategic and tactical principles of attack, and</w:t>
            </w:r>
            <w:r>
              <w:rPr>
                <w:rFonts w:ascii="Arial" w:eastAsia="Arial" w:hAnsi="Arial" w:cs="Arial"/>
              </w:rPr>
              <w:t xml:space="preserve"> </w:t>
            </w:r>
            <w:r w:rsidRPr="00985CD3">
              <w:rPr>
                <w:rFonts w:ascii="Arial" w:eastAsia="Arial" w:hAnsi="Arial" w:cs="Arial"/>
              </w:rPr>
              <w:t>adapt them to different situations</w:t>
            </w:r>
          </w:p>
          <w:p w14:paraId="77A1FCFB" w14:textId="5098AFC8" w:rsidR="00985CD3" w:rsidRPr="00985CD3" w:rsidRDefault="00985CD3" w:rsidP="00985CD3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  <w:r w:rsidRPr="00985CD3">
              <w:rPr>
                <w:rFonts w:ascii="Arial" w:eastAsia="Arial" w:hAnsi="Arial" w:cs="Arial"/>
              </w:rPr>
              <w:t>We will choose and apply skills more consistently in activities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26BC13" w14:textId="77777777" w:rsidR="00985CD3" w:rsidRDefault="00985CD3" w:rsidP="00985CD3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b/>
                <w:u w:val="single"/>
              </w:rPr>
              <w:t>Athletics</w:t>
            </w:r>
          </w:p>
          <w:p w14:paraId="058C74CE" w14:textId="182DAA5A" w:rsidR="00F82DA4" w:rsidRDefault="00985CD3" w:rsidP="00985CD3">
            <w:pPr>
              <w:ind w:left="-2" w:firstLineChars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 will learn to d</w:t>
            </w:r>
            <w:r w:rsidRPr="00985CD3">
              <w:rPr>
                <w:rFonts w:ascii="Arial" w:eastAsia="Arial" w:hAnsi="Arial" w:cs="Arial"/>
              </w:rPr>
              <w:t>evelop a broader range of techniques for running, jumping and throwing</w:t>
            </w:r>
            <w:r>
              <w:rPr>
                <w:rFonts w:ascii="Arial" w:eastAsia="Arial" w:hAnsi="Arial" w:cs="Arial"/>
              </w:rPr>
              <w:t xml:space="preserve"> ( long jump, javelin, </w:t>
            </w:r>
            <w:proofErr w:type="spellStart"/>
            <w:r>
              <w:rPr>
                <w:rFonts w:ascii="Arial" w:eastAsia="Arial" w:hAnsi="Arial" w:cs="Arial"/>
              </w:rPr>
              <w:t>sprinting,relay</w:t>
            </w:r>
            <w:proofErr w:type="spellEnd"/>
            <w:r>
              <w:rPr>
                <w:rFonts w:ascii="Arial" w:eastAsia="Arial" w:hAnsi="Arial" w:cs="Arial"/>
              </w:rPr>
              <w:t>) and understand</w:t>
            </w:r>
            <w:r w:rsidRPr="00985CD3">
              <w:rPr>
                <w:rFonts w:ascii="Arial" w:eastAsia="Arial" w:hAnsi="Arial" w:cs="Arial"/>
              </w:rPr>
              <w:t xml:space="preserve"> how to apply the correct technique to different pieces of </w:t>
            </w:r>
            <w:r w:rsidRPr="00985CD3">
              <w:rPr>
                <w:rFonts w:ascii="Arial" w:eastAsia="Arial" w:hAnsi="Arial" w:cs="Arial"/>
              </w:rPr>
              <w:lastRenderedPageBreak/>
              <w:t>equipment</w:t>
            </w:r>
            <w:r>
              <w:rPr>
                <w:rFonts w:ascii="Arial" w:eastAsia="Arial" w:hAnsi="Arial" w:cs="Arial"/>
              </w:rPr>
              <w:t>. We will learn to c</w:t>
            </w:r>
            <w:r w:rsidRPr="00985CD3">
              <w:rPr>
                <w:rFonts w:ascii="Arial" w:eastAsia="Arial" w:hAnsi="Arial" w:cs="Arial"/>
              </w:rPr>
              <w:t xml:space="preserve">hoose and apply skills </w:t>
            </w:r>
            <w:r>
              <w:rPr>
                <w:rFonts w:ascii="Arial" w:eastAsia="Arial" w:hAnsi="Arial" w:cs="Arial"/>
              </w:rPr>
              <w:t>more consistently in activities and apply our knowledge to evaluate our</w:t>
            </w:r>
            <w:r w:rsidRPr="00985CD3">
              <w:rPr>
                <w:rFonts w:ascii="Arial" w:eastAsia="Arial" w:hAnsi="Arial" w:cs="Arial"/>
              </w:rPr>
              <w:t xml:space="preserve"> own and others work</w:t>
            </w:r>
            <w:r>
              <w:rPr>
                <w:rFonts w:ascii="Arial" w:eastAsia="Arial" w:hAnsi="Arial" w:cs="Arial"/>
              </w:rPr>
              <w:t>,</w:t>
            </w:r>
          </w:p>
        </w:tc>
      </w:tr>
      <w:tr w:rsidR="00F82DA4" w14:paraId="2C67053D" w14:textId="77777777" w:rsidTr="009D4B38">
        <w:trPr>
          <w:trHeight w:val="412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D38AD92" w14:textId="77777777" w:rsidR="00F82DA4" w:rsidRDefault="008F1B86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</w:rPr>
              <w:lastRenderedPageBreak/>
              <w:t>R.E.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A0AE55" w14:textId="26471584" w:rsidR="00233077" w:rsidRDefault="00233077" w:rsidP="009D4B38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Jigsaw RE</w:t>
            </w:r>
          </w:p>
          <w:p w14:paraId="714A6C3F" w14:textId="4F27A811" w:rsidR="00892150" w:rsidRDefault="001D6A6B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1D6A6B">
              <w:rPr>
                <w:rFonts w:ascii="Arial" w:eastAsia="Arial" w:hAnsi="Arial" w:cs="Arial"/>
                <w:b/>
                <w:u w:val="single"/>
              </w:rPr>
              <w:t>Buddhism</w:t>
            </w:r>
            <w:r>
              <w:rPr>
                <w:rFonts w:ascii="Arial" w:eastAsia="Arial" w:hAnsi="Arial" w:cs="Arial"/>
              </w:rPr>
              <w:t xml:space="preserve">-We will learn </w:t>
            </w:r>
            <w:r w:rsidRPr="001D6A6B">
              <w:rPr>
                <w:rFonts w:ascii="Arial" w:eastAsia="Arial" w:hAnsi="Arial" w:cs="Arial"/>
              </w:rPr>
              <w:t>the best way for a Buddhist to s</w:t>
            </w:r>
            <w:r>
              <w:rPr>
                <w:rFonts w:ascii="Arial" w:eastAsia="Arial" w:hAnsi="Arial" w:cs="Arial"/>
              </w:rPr>
              <w:t xml:space="preserve">how commitment to their beliefs and understand the </w:t>
            </w:r>
            <w:r w:rsidRPr="001D6A6B">
              <w:rPr>
                <w:rFonts w:ascii="Arial" w:eastAsia="Arial" w:hAnsi="Arial" w:cs="Arial"/>
              </w:rPr>
              <w:t>best way for</w:t>
            </w:r>
            <w:r>
              <w:rPr>
                <w:rFonts w:ascii="Arial" w:eastAsia="Arial" w:hAnsi="Arial" w:cs="Arial"/>
              </w:rPr>
              <w:t xml:space="preserve"> a Buddhist to live a good life. We will also learn to understand</w:t>
            </w:r>
            <w:r w:rsidR="00892150">
              <w:rPr>
                <w:rFonts w:ascii="Arial" w:eastAsia="Arial" w:hAnsi="Arial" w:cs="Arial"/>
              </w:rPr>
              <w:t xml:space="preserve"> how</w:t>
            </w:r>
            <w:r>
              <w:t xml:space="preserve"> </w:t>
            </w:r>
            <w:r w:rsidR="00892150">
              <w:t xml:space="preserve"> </w:t>
            </w:r>
            <w:r w:rsidRPr="001D6A6B">
              <w:rPr>
                <w:rFonts w:ascii="Arial" w:eastAsia="Arial" w:hAnsi="Arial" w:cs="Arial"/>
              </w:rPr>
              <w:t>Buddhist teachings</w:t>
            </w:r>
            <w:r w:rsidR="00892150">
              <w:rPr>
                <w:rFonts w:ascii="Arial" w:eastAsia="Arial" w:hAnsi="Arial" w:cs="Arial"/>
              </w:rPr>
              <w:t xml:space="preserve"> are interpreted by believers.</w:t>
            </w:r>
          </w:p>
          <w:p w14:paraId="05AFAD6E" w14:textId="77777777" w:rsidR="00F82DA4" w:rsidRDefault="001D6A6B" w:rsidP="009D4B38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892150">
              <w:rPr>
                <w:rFonts w:ascii="Arial" w:eastAsia="Arial" w:hAnsi="Arial" w:cs="Arial"/>
                <w:b/>
                <w:u w:val="single"/>
              </w:rPr>
              <w:t>Christianity</w:t>
            </w:r>
          </w:p>
          <w:p w14:paraId="6576ABE6" w14:textId="23C1E52A" w:rsidR="00892150" w:rsidRPr="00892150" w:rsidRDefault="00892150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892150">
              <w:rPr>
                <w:rFonts w:ascii="Arial" w:eastAsia="Arial" w:hAnsi="Arial" w:cs="Arial"/>
              </w:rPr>
              <w:t>We will consider if the Christmas story is true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2DC537" w14:textId="3B206EA9" w:rsidR="00233077" w:rsidRDefault="00233077" w:rsidP="009D4B38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Jigsaw RE</w:t>
            </w:r>
          </w:p>
          <w:p w14:paraId="66421C7D" w14:textId="77777777" w:rsidR="00892150" w:rsidRPr="00892150" w:rsidRDefault="00892150" w:rsidP="009D4B38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u w:val="single"/>
              </w:rPr>
            </w:pPr>
          </w:p>
          <w:p w14:paraId="57D6FAE1" w14:textId="641F348E" w:rsidR="00892150" w:rsidRDefault="00892150" w:rsidP="009D4B38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</w:rPr>
            </w:pPr>
            <w:r w:rsidRPr="00892150">
              <w:rPr>
                <w:rFonts w:ascii="Arial" w:eastAsia="Arial" w:hAnsi="Arial" w:cs="Arial"/>
                <w:b/>
                <w:u w:val="single"/>
              </w:rPr>
              <w:t>Humanism-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We will think about how </w:t>
            </w:r>
            <w:r w:rsidRPr="00892150">
              <w:rPr>
                <w:rFonts w:ascii="Arial" w:eastAsia="Arial" w:hAnsi="Arial" w:cs="Arial"/>
              </w:rPr>
              <w:t xml:space="preserve"> inspirational people imp</w:t>
            </w:r>
            <w:r>
              <w:rPr>
                <w:rFonts w:ascii="Arial" w:eastAsia="Arial" w:hAnsi="Arial" w:cs="Arial"/>
              </w:rPr>
              <w:t>act on how Humanists live today.</w:t>
            </w:r>
          </w:p>
          <w:p w14:paraId="1AFDFEC6" w14:textId="1D23B225" w:rsidR="00892150" w:rsidRDefault="00892150" w:rsidP="009D4B38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</w:rPr>
            </w:pPr>
          </w:p>
          <w:p w14:paraId="7D760277" w14:textId="18E598B7" w:rsidR="00892150" w:rsidRPr="00892150" w:rsidRDefault="00892150" w:rsidP="009D4B38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  <w:r w:rsidRPr="00892150">
              <w:rPr>
                <w:rFonts w:ascii="Arial" w:eastAsia="Arial" w:hAnsi="Arial" w:cs="Arial"/>
                <w:b/>
                <w:u w:val="single"/>
              </w:rPr>
              <w:t>Christianity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- </w:t>
            </w:r>
            <w:r w:rsidRPr="00892150">
              <w:rPr>
                <w:rFonts w:ascii="Arial" w:eastAsia="Arial" w:hAnsi="Arial" w:cs="Arial"/>
              </w:rPr>
              <w:t>We will consider how significant is it for Christians to believe that God intended Jesus to die</w:t>
            </w:r>
          </w:p>
          <w:p w14:paraId="2F0092A7" w14:textId="1BEF0946" w:rsidR="00892150" w:rsidRDefault="00892150" w:rsidP="009D4B38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</w:p>
          <w:p w14:paraId="54EDAC9E" w14:textId="5D38D760" w:rsidR="00F82DA4" w:rsidRPr="00892150" w:rsidRDefault="00F82DA4" w:rsidP="00892150">
            <w:pPr>
              <w:ind w:left="0" w:hanging="2"/>
              <w:rPr>
                <w:rFonts w:ascii="Arial" w:eastAsia="Arial" w:hAnsi="Arial" w:cs="Arial"/>
                <w:color w:val="FF0000"/>
              </w:rPr>
            </w:pPr>
            <w:bookmarkStart w:id="0" w:name="_GoBack"/>
            <w:bookmarkEnd w:id="0"/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2F7F31" w14:textId="1BD4F392" w:rsidR="00233077" w:rsidRDefault="00233077" w:rsidP="00233077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Jigsaw RE</w:t>
            </w:r>
          </w:p>
          <w:p w14:paraId="5390DE70" w14:textId="77B24394" w:rsidR="00892150" w:rsidRDefault="00892150" w:rsidP="00233077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</w:rPr>
            </w:pPr>
          </w:p>
          <w:p w14:paraId="0A6ECF56" w14:textId="61051B23" w:rsidR="00892150" w:rsidRDefault="00892150" w:rsidP="00233077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</w:rPr>
            </w:pPr>
            <w:proofErr w:type="spellStart"/>
            <w:r w:rsidRPr="00892150">
              <w:rPr>
                <w:rFonts w:ascii="Arial" w:eastAsia="Arial" w:hAnsi="Arial" w:cs="Arial"/>
                <w:b/>
                <w:u w:val="single"/>
              </w:rPr>
              <w:t>Sanatana</w:t>
            </w:r>
            <w:proofErr w:type="spellEnd"/>
            <w:r w:rsidRPr="00892150">
              <w:rPr>
                <w:rFonts w:ascii="Arial" w:eastAsia="Arial" w:hAnsi="Arial" w:cs="Arial"/>
                <w:b/>
                <w:u w:val="single"/>
              </w:rPr>
              <w:t xml:space="preserve"> Dharma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We will consider what </w:t>
            </w:r>
            <w:r w:rsidRPr="00892150">
              <w:rPr>
                <w:rFonts w:ascii="Arial" w:eastAsia="Arial" w:hAnsi="Arial" w:cs="Arial"/>
              </w:rPr>
              <w:t xml:space="preserve"> the best way</w:t>
            </w:r>
            <w:r>
              <w:rPr>
                <w:rFonts w:ascii="Arial" w:eastAsia="Arial" w:hAnsi="Arial" w:cs="Arial"/>
              </w:rPr>
              <w:t xml:space="preserve"> is</w:t>
            </w:r>
            <w:r w:rsidRPr="00892150">
              <w:rPr>
                <w:rFonts w:ascii="Arial" w:eastAsia="Arial" w:hAnsi="Arial" w:cs="Arial"/>
              </w:rPr>
              <w:t xml:space="preserve"> for a </w:t>
            </w:r>
            <w:proofErr w:type="spellStart"/>
            <w:r w:rsidRPr="00892150">
              <w:rPr>
                <w:rFonts w:ascii="Arial" w:eastAsia="Arial" w:hAnsi="Arial" w:cs="Arial"/>
              </w:rPr>
              <w:t>San</w:t>
            </w:r>
            <w:r>
              <w:rPr>
                <w:rFonts w:ascii="Arial" w:eastAsia="Arial" w:hAnsi="Arial" w:cs="Arial"/>
              </w:rPr>
              <w:t>atani</w:t>
            </w:r>
            <w:proofErr w:type="spellEnd"/>
            <w:r>
              <w:rPr>
                <w:rFonts w:ascii="Arial" w:eastAsia="Arial" w:hAnsi="Arial" w:cs="Arial"/>
              </w:rPr>
              <w:t xml:space="preserve"> to show commitment to God,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how </w:t>
            </w:r>
            <w:r w:rsidRPr="00892150">
              <w:rPr>
                <w:rFonts w:ascii="Arial" w:eastAsia="Arial" w:hAnsi="Arial" w:cs="Arial"/>
              </w:rPr>
              <w:t xml:space="preserve">Brahman </w:t>
            </w:r>
            <w:r>
              <w:rPr>
                <w:rFonts w:ascii="Arial" w:eastAsia="Arial" w:hAnsi="Arial" w:cs="Arial"/>
              </w:rPr>
              <w:t xml:space="preserve">can be everywhere and in everything and if </w:t>
            </w:r>
            <w:r w:rsidRPr="00892150">
              <w:rPr>
                <w:rFonts w:ascii="Arial" w:eastAsia="Arial" w:hAnsi="Arial" w:cs="Arial"/>
              </w:rPr>
              <w:t xml:space="preserve">beliefs in Karma Samsara and Moksha help </w:t>
            </w:r>
            <w:proofErr w:type="spellStart"/>
            <w:r w:rsidRPr="00892150">
              <w:rPr>
                <w:rFonts w:ascii="Arial" w:eastAsia="Arial" w:hAnsi="Arial" w:cs="Arial"/>
              </w:rPr>
              <w:t>Sanatanis</w:t>
            </w:r>
            <w:proofErr w:type="spellEnd"/>
            <w:r w:rsidRPr="00892150">
              <w:rPr>
                <w:rFonts w:ascii="Arial" w:eastAsia="Arial" w:hAnsi="Arial" w:cs="Arial"/>
              </w:rPr>
              <w:t xml:space="preserve"> lead good lives</w:t>
            </w:r>
          </w:p>
          <w:p w14:paraId="2F29D96D" w14:textId="77777777" w:rsidR="00892150" w:rsidRDefault="00892150" w:rsidP="00233077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</w:rPr>
            </w:pPr>
          </w:p>
          <w:p w14:paraId="3C6F7B2B" w14:textId="77777777" w:rsidR="00F82DA4" w:rsidRDefault="00892150" w:rsidP="009D4B38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 w:rsidRPr="00892150">
              <w:rPr>
                <w:rFonts w:ascii="Arial" w:eastAsia="Arial" w:hAnsi="Arial" w:cs="Arial"/>
                <w:b/>
                <w:u w:val="single"/>
              </w:rPr>
              <w:t>Christianity-</w:t>
            </w:r>
            <w:r>
              <w:t xml:space="preserve"> </w:t>
            </w:r>
            <w:r w:rsidRPr="00892150">
              <w:rPr>
                <w:rFonts w:ascii="Arial" w:eastAsia="Arial" w:hAnsi="Arial" w:cs="Arial"/>
              </w:rPr>
              <w:t>We will consider what is the best way for a Christian to show commitment to God.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6B3022B" w14:textId="7546E942" w:rsidR="00892150" w:rsidRPr="00B500C4" w:rsidRDefault="00892150" w:rsidP="009D4B38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</w:p>
        </w:tc>
      </w:tr>
      <w:tr w:rsidR="00F82DA4" w14:paraId="6623FA31" w14:textId="77777777" w:rsidTr="009D4B38">
        <w:trPr>
          <w:trHeight w:val="44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740B1EE" w14:textId="77777777" w:rsidR="00F82DA4" w:rsidRDefault="008F1B86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</w:rPr>
              <w:t>PSHCE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F6B6D9" w14:textId="77777777" w:rsidR="00F82DA4" w:rsidRPr="00700D68" w:rsidRDefault="008F1B86" w:rsidP="009D4B38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 w:rsidRPr="00700D68">
              <w:rPr>
                <w:rFonts w:ascii="Arial" w:eastAsia="Arial" w:hAnsi="Arial" w:cs="Arial"/>
                <w:b/>
              </w:rPr>
              <w:t>JIGSAW UNITS</w:t>
            </w:r>
          </w:p>
          <w:p w14:paraId="2ED1964C" w14:textId="77777777" w:rsidR="00F82DA4" w:rsidRDefault="008F1B86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AUTUMN 1-Being in my world</w:t>
            </w:r>
          </w:p>
          <w:p w14:paraId="397FB7ED" w14:textId="77777777" w:rsidR="00F82DA4" w:rsidRDefault="008F1B86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AUTUMN 2-Celebrating difference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BFE286" w14:textId="77777777" w:rsidR="00F82DA4" w:rsidRPr="00700D68" w:rsidRDefault="008F1B86" w:rsidP="009D4B38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 w:rsidRPr="00700D68">
              <w:rPr>
                <w:rFonts w:ascii="Arial" w:eastAsia="Arial" w:hAnsi="Arial" w:cs="Arial"/>
                <w:b/>
              </w:rPr>
              <w:t>JIGSAW UNITS</w:t>
            </w:r>
          </w:p>
          <w:p w14:paraId="2362304F" w14:textId="77777777" w:rsidR="00F82DA4" w:rsidRDefault="008F1B86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1-Dreams and Goals</w:t>
            </w:r>
          </w:p>
          <w:p w14:paraId="08E40378" w14:textId="77777777" w:rsidR="00F82DA4" w:rsidRDefault="008F1B86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2-Healthy Me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65D1FC" w14:textId="77777777" w:rsidR="00F82DA4" w:rsidRPr="00700D68" w:rsidRDefault="008F1B86" w:rsidP="009D4B38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 w:rsidRPr="00700D68">
              <w:rPr>
                <w:rFonts w:ascii="Arial" w:eastAsia="Arial" w:hAnsi="Arial" w:cs="Arial"/>
                <w:b/>
              </w:rPr>
              <w:t>JIGSAW UNITS</w:t>
            </w:r>
          </w:p>
          <w:p w14:paraId="13357DA7" w14:textId="77777777" w:rsidR="00F82DA4" w:rsidRDefault="008F1B86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SUMMER 1-Relationships</w:t>
            </w:r>
          </w:p>
          <w:p w14:paraId="06221FA0" w14:textId="77777777" w:rsidR="00F82DA4" w:rsidRDefault="008F1B86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SUMMER 2-Changing Me</w:t>
            </w:r>
          </w:p>
        </w:tc>
      </w:tr>
      <w:tr w:rsidR="00F82DA4" w14:paraId="5BD544C0" w14:textId="77777777" w:rsidTr="009D4B38">
        <w:trPr>
          <w:trHeight w:val="433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0F8E632" w14:textId="77777777" w:rsidR="00F82DA4" w:rsidRDefault="008F1B86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</w:rPr>
              <w:t>Cultural Themes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A3EB65" w14:textId="06CE6DEE" w:rsidR="00F82DA4" w:rsidRDefault="008F1B86" w:rsidP="009D4B38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  <w:r w:rsidRPr="00B500C4">
              <w:rPr>
                <w:rFonts w:ascii="Arial" w:eastAsia="Arial" w:hAnsi="Arial" w:cs="Arial"/>
                <w:b/>
                <w:u w:val="single"/>
              </w:rPr>
              <w:t xml:space="preserve">Languages – French </w:t>
            </w:r>
          </w:p>
          <w:p w14:paraId="385BEB40" w14:textId="34977E03" w:rsidR="008111BC" w:rsidRPr="008111BC" w:rsidRDefault="008111BC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 xml:space="preserve">Monster Pets </w:t>
            </w:r>
            <w:r>
              <w:rPr>
                <w:rFonts w:ascii="Arial" w:eastAsia="Arial" w:hAnsi="Arial" w:cs="Arial"/>
              </w:rPr>
              <w:t>We will learn to describe body parts using our knowledge of cognates and understand how word endings can change according to noun gender</w:t>
            </w:r>
          </w:p>
          <w:p w14:paraId="33BEE30F" w14:textId="1D4C00B2" w:rsidR="008111BC" w:rsidRPr="008111BC" w:rsidRDefault="008111BC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 xml:space="preserve">Space </w:t>
            </w:r>
            <w:r>
              <w:rPr>
                <w:rFonts w:ascii="Arial" w:eastAsia="Arial" w:hAnsi="Arial" w:cs="Arial"/>
              </w:rPr>
              <w:t>We will develop sentence structure by adding adjectives and prepositions and learn to make simple adjectival comparisons</w:t>
            </w:r>
          </w:p>
          <w:p w14:paraId="668A7CB9" w14:textId="36FE2F27" w:rsidR="00647BB3" w:rsidRDefault="00647BB3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  <w:p w14:paraId="69DFA8EF" w14:textId="2B2F7C0E" w:rsidR="00F82DA4" w:rsidRDefault="00F82DA4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60CFF6" w14:textId="77777777" w:rsidR="00F82DA4" w:rsidRPr="00B500C4" w:rsidRDefault="008F1B86" w:rsidP="009D4B38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  <w:r w:rsidRPr="00B500C4">
              <w:rPr>
                <w:rFonts w:ascii="Arial" w:eastAsia="Arial" w:hAnsi="Arial" w:cs="Arial"/>
                <w:b/>
                <w:u w:val="single"/>
              </w:rPr>
              <w:t>Languages – French</w:t>
            </w:r>
          </w:p>
          <w:p w14:paraId="5116E2DD" w14:textId="066138E4" w:rsidR="00647BB3" w:rsidRPr="007177DE" w:rsidRDefault="008F1B86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  <w:r w:rsidR="00D84DDA" w:rsidRPr="00D84DDA">
              <w:rPr>
                <w:rFonts w:ascii="Arial" w:eastAsia="Arial" w:hAnsi="Arial" w:cs="Arial"/>
                <w:b/>
                <w:u w:val="single"/>
              </w:rPr>
              <w:t>Shopping in France</w:t>
            </w:r>
            <w:r w:rsidR="007177DE">
              <w:rPr>
                <w:rFonts w:ascii="Arial" w:eastAsia="Arial" w:hAnsi="Arial" w:cs="Arial"/>
                <w:b/>
                <w:u w:val="single"/>
              </w:rPr>
              <w:t xml:space="preserve">  </w:t>
            </w:r>
            <w:r w:rsidR="007177DE">
              <w:rPr>
                <w:rFonts w:ascii="Arial" w:eastAsia="Arial" w:hAnsi="Arial" w:cs="Arial"/>
              </w:rPr>
              <w:t>We will learn food related vocabulary and further develop our  French sentence writing skills.</w:t>
            </w:r>
          </w:p>
          <w:p w14:paraId="056DB0A1" w14:textId="5C1DB953" w:rsidR="00D84DDA" w:rsidRPr="00D84DDA" w:rsidRDefault="00D84DDA" w:rsidP="009D4B38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</w:p>
          <w:p w14:paraId="7B5B7EC3" w14:textId="54DEB702" w:rsidR="00D84DDA" w:rsidRPr="007177DE" w:rsidRDefault="00D84DDA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D84DDA">
              <w:rPr>
                <w:rFonts w:ascii="Arial" w:eastAsia="Arial" w:hAnsi="Arial" w:cs="Arial"/>
                <w:b/>
                <w:u w:val="single"/>
              </w:rPr>
              <w:t>French speaking world</w:t>
            </w:r>
            <w:r w:rsidR="007177DE">
              <w:rPr>
                <w:rFonts w:ascii="Arial" w:eastAsia="Arial" w:hAnsi="Arial" w:cs="Arial"/>
                <w:b/>
                <w:u w:val="single"/>
              </w:rPr>
              <w:t xml:space="preserve"> </w:t>
            </w:r>
            <w:r w:rsidR="007177DE">
              <w:rPr>
                <w:rFonts w:ascii="Arial" w:eastAsia="Arial" w:hAnsi="Arial" w:cs="Arial"/>
              </w:rPr>
              <w:t>We will find out which countries around the world speak French and learn to follow and give instructions.</w:t>
            </w:r>
          </w:p>
          <w:p w14:paraId="760A1199" w14:textId="0D3BDD46" w:rsidR="00F82DA4" w:rsidRDefault="00F82DA4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520833" w14:textId="126DB329" w:rsidR="00F82DA4" w:rsidRPr="00B500C4" w:rsidRDefault="008F1B86" w:rsidP="009D4B38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  <w:r w:rsidRPr="00B500C4">
              <w:rPr>
                <w:rFonts w:ascii="Arial" w:eastAsia="Arial" w:hAnsi="Arial" w:cs="Arial"/>
                <w:b/>
                <w:u w:val="single"/>
              </w:rPr>
              <w:t>Languages – French</w:t>
            </w:r>
          </w:p>
          <w:p w14:paraId="16D7D363" w14:textId="212EA066" w:rsidR="00647BB3" w:rsidRPr="000B750B" w:rsidRDefault="00D84DDA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D84DDA">
              <w:rPr>
                <w:rFonts w:ascii="Arial" w:eastAsia="Arial" w:hAnsi="Arial" w:cs="Arial"/>
                <w:b/>
                <w:u w:val="single"/>
              </w:rPr>
              <w:t>Verbs</w:t>
            </w:r>
            <w:r w:rsidR="000B750B">
              <w:rPr>
                <w:rFonts w:ascii="Arial" w:eastAsia="Arial" w:hAnsi="Arial" w:cs="Arial"/>
                <w:b/>
                <w:u w:val="single"/>
              </w:rPr>
              <w:t xml:space="preserve"> </w:t>
            </w:r>
            <w:r w:rsidR="000B750B">
              <w:rPr>
                <w:rFonts w:ascii="Arial" w:eastAsia="Arial" w:hAnsi="Arial" w:cs="Arial"/>
              </w:rPr>
              <w:t>We will develop our knowledge of verbs and pronouns and learn some regular verb endings.</w:t>
            </w:r>
          </w:p>
          <w:p w14:paraId="2B9C4EF4" w14:textId="268DAF2C" w:rsidR="00D84DDA" w:rsidRPr="00D84DDA" w:rsidRDefault="00D84DDA" w:rsidP="009D4B38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</w:p>
          <w:p w14:paraId="2485FE3B" w14:textId="1B9D4D3D" w:rsidR="00D84DDA" w:rsidRPr="000B750B" w:rsidRDefault="00D84DDA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D84DDA">
              <w:rPr>
                <w:rFonts w:ascii="Arial" w:eastAsia="Arial" w:hAnsi="Arial" w:cs="Arial"/>
                <w:b/>
                <w:u w:val="single"/>
              </w:rPr>
              <w:t>Meet my family</w:t>
            </w:r>
            <w:r w:rsidR="000B750B">
              <w:rPr>
                <w:rFonts w:ascii="Arial" w:eastAsia="Arial" w:hAnsi="Arial" w:cs="Arial"/>
                <w:b/>
                <w:u w:val="single"/>
              </w:rPr>
              <w:t xml:space="preserve"> </w:t>
            </w:r>
            <w:r w:rsidR="000B750B">
              <w:rPr>
                <w:rFonts w:ascii="Arial" w:eastAsia="Arial" w:hAnsi="Arial" w:cs="Arial"/>
              </w:rPr>
              <w:t>We will learn subject specific vocabulary about  family and relations, possessive adjectives and how to express our likes and dislikes.</w:t>
            </w:r>
          </w:p>
          <w:p w14:paraId="151182D8" w14:textId="5C08F96B" w:rsidR="00F82DA4" w:rsidRDefault="008F1B86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  <w:tr w:rsidR="00F82DA4" w14:paraId="3844A7AE" w14:textId="77777777" w:rsidTr="009D4B38">
        <w:trPr>
          <w:trHeight w:val="7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FBB6101" w14:textId="77777777" w:rsidR="00F82DA4" w:rsidRDefault="008F1B86">
            <w:pPr>
              <w:widowControl/>
              <w:ind w:left="0" w:hanging="2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</w:rPr>
              <w:t>Science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41BA3C" w14:textId="710A5962" w:rsidR="00AF5FFB" w:rsidRDefault="00AF5FFB" w:rsidP="00404FE6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Properties and changes of materials</w:t>
            </w:r>
            <w:r w:rsidR="00D84DDA">
              <w:rPr>
                <w:rFonts w:ascii="Arial" w:eastAsia="Arial" w:hAnsi="Arial" w:cs="Arial"/>
                <w:b/>
                <w:u w:val="single"/>
              </w:rPr>
              <w:t>(1)</w:t>
            </w:r>
          </w:p>
          <w:p w14:paraId="3513E76F" w14:textId="64B85A22" w:rsidR="00527B10" w:rsidRPr="00527B10" w:rsidRDefault="00527B10" w:rsidP="00404FE6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 will be able to explain what properties different materials have, know the difference between a mixture and a solution and understand the difference between reversible and irreversible changes</w:t>
            </w:r>
          </w:p>
          <w:p w14:paraId="72177F86" w14:textId="77777777" w:rsidR="008111BC" w:rsidRDefault="008111BC" w:rsidP="00404FE6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</w:p>
          <w:p w14:paraId="7884B3DC" w14:textId="61975A38" w:rsidR="00700D68" w:rsidRDefault="00700D68" w:rsidP="00527B10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B500C4">
              <w:rPr>
                <w:rFonts w:ascii="Arial" w:eastAsia="Arial" w:hAnsi="Arial" w:cs="Arial"/>
                <w:b/>
                <w:u w:val="single"/>
              </w:rPr>
              <w:t>Earth and</w:t>
            </w:r>
            <w:r w:rsidR="00D84DDA">
              <w:rPr>
                <w:rFonts w:ascii="Arial" w:eastAsia="Arial" w:hAnsi="Arial" w:cs="Arial"/>
                <w:b/>
                <w:u w:val="single"/>
              </w:rPr>
              <w:t xml:space="preserve"> Space</w:t>
            </w:r>
            <w:r w:rsidR="00404FE6">
              <w:rPr>
                <w:rFonts w:ascii="Arial" w:eastAsia="Arial" w:hAnsi="Arial" w:cs="Arial"/>
              </w:rPr>
              <w:t xml:space="preserve"> </w:t>
            </w:r>
            <w:r w:rsidR="00527B10">
              <w:rPr>
                <w:rFonts w:ascii="Arial" w:eastAsia="Arial" w:hAnsi="Arial" w:cs="Arial"/>
              </w:rPr>
              <w:t>–</w:t>
            </w:r>
            <w:r w:rsidR="00404FE6">
              <w:rPr>
                <w:rFonts w:ascii="Arial" w:eastAsia="Arial" w:hAnsi="Arial" w:cs="Arial"/>
              </w:rPr>
              <w:t xml:space="preserve"> </w:t>
            </w:r>
            <w:r w:rsidR="00527B10">
              <w:rPr>
                <w:rFonts w:ascii="Arial" w:eastAsia="Arial" w:hAnsi="Arial" w:cs="Arial"/>
              </w:rPr>
              <w:t xml:space="preserve">We will learn about the planets in our solar system, understand why the moon appears to change shape and be able to </w:t>
            </w:r>
            <w:r w:rsidR="00527B10">
              <w:rPr>
                <w:rFonts w:ascii="Arial" w:eastAsia="Arial" w:hAnsi="Arial" w:cs="Arial"/>
              </w:rPr>
              <w:lastRenderedPageBreak/>
              <w:t>explain how the Earth’s tilt effects night and day and the seasons.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C6646D" w14:textId="094FA531" w:rsidR="00F82DA4" w:rsidRPr="00B500C4" w:rsidRDefault="00B500C4" w:rsidP="009D4B38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  <w:r w:rsidRPr="00B500C4">
              <w:rPr>
                <w:rFonts w:ascii="Arial" w:eastAsia="Arial" w:hAnsi="Arial" w:cs="Arial"/>
                <w:b/>
                <w:u w:val="single"/>
              </w:rPr>
              <w:lastRenderedPageBreak/>
              <w:t>Forces</w:t>
            </w:r>
          </w:p>
          <w:p w14:paraId="4F9F01B6" w14:textId="77777777" w:rsidR="00700D68" w:rsidRDefault="00700D68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 are learning </w:t>
            </w:r>
            <w:r w:rsidR="00B500C4">
              <w:rPr>
                <w:rFonts w:ascii="Arial" w:eastAsia="Arial" w:hAnsi="Arial" w:cs="Arial"/>
              </w:rPr>
              <w:t xml:space="preserve">and experimenting on </w:t>
            </w:r>
            <w:r>
              <w:rPr>
                <w:rFonts w:ascii="Arial" w:eastAsia="Arial" w:hAnsi="Arial" w:cs="Arial"/>
              </w:rPr>
              <w:t xml:space="preserve">how </w:t>
            </w:r>
            <w:r w:rsidR="00B500C4">
              <w:rPr>
                <w:rFonts w:ascii="Arial" w:eastAsia="Arial" w:hAnsi="Arial" w:cs="Arial"/>
              </w:rPr>
              <w:t xml:space="preserve">different forces </w:t>
            </w:r>
            <w:r>
              <w:rPr>
                <w:rFonts w:ascii="Arial" w:eastAsia="Arial" w:hAnsi="Arial" w:cs="Arial"/>
              </w:rPr>
              <w:t>affect our lives.</w:t>
            </w:r>
          </w:p>
          <w:p w14:paraId="70DE85CA" w14:textId="77777777" w:rsidR="00D84DDA" w:rsidRDefault="00D84DDA" w:rsidP="009D4B38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  <w:r w:rsidRPr="00D84DDA">
              <w:rPr>
                <w:rFonts w:ascii="Arial" w:eastAsia="Arial" w:hAnsi="Arial" w:cs="Arial"/>
                <w:b/>
                <w:u w:val="single"/>
              </w:rPr>
              <w:t>Properties and changes of materials (2)</w:t>
            </w:r>
          </w:p>
          <w:p w14:paraId="15F4E9D9" w14:textId="2D725DAF" w:rsidR="00976CBA" w:rsidRPr="00976CBA" w:rsidRDefault="00976CBA" w:rsidP="009D4B38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 w:rsidRPr="00976CBA">
              <w:rPr>
                <w:rFonts w:ascii="Arial" w:eastAsia="Arial" w:hAnsi="Arial" w:cs="Arial"/>
              </w:rPr>
              <w:t>We will be able to explain what properties different materials have, know the difference between a mixture and a solution and understand the difference between reversible and irreversible changes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DA8688" w14:textId="16CD966E" w:rsidR="00D84DDA" w:rsidRPr="00976CBA" w:rsidRDefault="00D84DDA" w:rsidP="00D84DDA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  <w:r w:rsidRPr="00D84DDA">
              <w:rPr>
                <w:rFonts w:ascii="Arial" w:eastAsia="Arial" w:hAnsi="Arial" w:cs="Arial"/>
                <w:b/>
                <w:u w:val="single"/>
              </w:rPr>
              <w:t>Living things and their habitats</w:t>
            </w:r>
            <w:r w:rsidR="00976CBA">
              <w:rPr>
                <w:rFonts w:ascii="Arial" w:eastAsia="Arial" w:hAnsi="Arial" w:cs="Arial"/>
                <w:b/>
                <w:u w:val="single"/>
              </w:rPr>
              <w:t xml:space="preserve">- </w:t>
            </w:r>
            <w:r w:rsidR="00976CBA" w:rsidRPr="00976CBA">
              <w:rPr>
                <w:rFonts w:ascii="Arial" w:eastAsia="Arial" w:hAnsi="Arial" w:cs="Arial"/>
              </w:rPr>
              <w:t>We will learn about the similarities and differences between the life cycles of a mammal, an amphibian and an insect and a bird and be able to describe the life process of reproduction in some plants and animals. We will also learn about how living things reproduce.</w:t>
            </w:r>
          </w:p>
          <w:p w14:paraId="6F958276" w14:textId="77777777" w:rsidR="00976CBA" w:rsidRDefault="00976CBA" w:rsidP="00976CBA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u w:val="single"/>
              </w:rPr>
            </w:pPr>
          </w:p>
          <w:p w14:paraId="1650E3ED" w14:textId="1A45999A" w:rsidR="00700D68" w:rsidRDefault="00D84DDA" w:rsidP="00976CBA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  <w:r w:rsidRPr="00D84DDA">
              <w:rPr>
                <w:rFonts w:ascii="Arial" w:eastAsia="Arial" w:hAnsi="Arial" w:cs="Arial"/>
                <w:b/>
                <w:u w:val="single"/>
              </w:rPr>
              <w:t>Animals, including humans-changes</w:t>
            </w:r>
            <w:r w:rsidR="00976CBA">
              <w:rPr>
                <w:rFonts w:ascii="Arial" w:eastAsia="Arial" w:hAnsi="Arial" w:cs="Arial"/>
                <w:b/>
                <w:u w:val="single"/>
              </w:rPr>
              <w:t xml:space="preserve"> </w:t>
            </w:r>
            <w:r w:rsidR="00976CBA" w:rsidRPr="00976CBA">
              <w:rPr>
                <w:rFonts w:ascii="Arial" w:eastAsia="Arial" w:hAnsi="Arial" w:cs="Arial"/>
              </w:rPr>
              <w:t xml:space="preserve">We will learn about the changes a human goes through in </w:t>
            </w:r>
            <w:proofErr w:type="spellStart"/>
            <w:r w:rsidR="00976CBA" w:rsidRPr="00976CBA">
              <w:rPr>
                <w:rFonts w:ascii="Arial" w:eastAsia="Arial" w:hAnsi="Arial" w:cs="Arial"/>
              </w:rPr>
              <w:t>oreder</w:t>
            </w:r>
            <w:proofErr w:type="spellEnd"/>
            <w:r w:rsidR="00976CBA" w:rsidRPr="00976CBA">
              <w:rPr>
                <w:rFonts w:ascii="Arial" w:eastAsia="Arial" w:hAnsi="Arial" w:cs="Arial"/>
              </w:rPr>
              <w:t xml:space="preserve"> to become an adult and compare a human life span to </w:t>
            </w:r>
            <w:r w:rsidR="00976CBA" w:rsidRPr="00976CBA">
              <w:rPr>
                <w:rFonts w:ascii="Arial" w:eastAsia="Arial" w:hAnsi="Arial" w:cs="Arial"/>
              </w:rPr>
              <w:lastRenderedPageBreak/>
              <w:t>other animals</w:t>
            </w:r>
          </w:p>
        </w:tc>
      </w:tr>
    </w:tbl>
    <w:p w14:paraId="3CE19AF9" w14:textId="104CD974" w:rsidR="00F82DA4" w:rsidRDefault="00F82DA4" w:rsidP="00CC66CE">
      <w:pPr>
        <w:widowControl/>
        <w:ind w:leftChars="0" w:left="0" w:firstLineChars="0" w:firstLine="0"/>
        <w:jc w:val="left"/>
      </w:pPr>
    </w:p>
    <w:p w14:paraId="3603175A" w14:textId="77777777" w:rsidR="00F82DA4" w:rsidRDefault="00F82DA4">
      <w:pPr>
        <w:widowControl/>
        <w:ind w:left="0" w:hanging="2"/>
        <w:jc w:val="left"/>
        <w:rPr>
          <w:sz w:val="24"/>
          <w:szCs w:val="24"/>
        </w:rPr>
      </w:pPr>
    </w:p>
    <w:sectPr w:rsidR="00F82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567" w:right="567" w:bottom="567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205B8" w14:textId="77777777" w:rsidR="0075775C" w:rsidRDefault="0075775C" w:rsidP="0075775C">
      <w:pPr>
        <w:spacing w:line="240" w:lineRule="auto"/>
        <w:ind w:left="0" w:hanging="2"/>
      </w:pPr>
      <w:r>
        <w:separator/>
      </w:r>
    </w:p>
  </w:endnote>
  <w:endnote w:type="continuationSeparator" w:id="0">
    <w:p w14:paraId="04DD2A70" w14:textId="77777777" w:rsidR="0075775C" w:rsidRDefault="0075775C" w:rsidP="0075775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0DA00" w14:textId="77777777" w:rsidR="0075775C" w:rsidRDefault="0075775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6799A" w14:textId="77777777" w:rsidR="0075775C" w:rsidRDefault="0075775C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97686" w14:textId="77777777" w:rsidR="0075775C" w:rsidRDefault="0075775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E195E" w14:textId="77777777" w:rsidR="0075775C" w:rsidRDefault="0075775C" w:rsidP="0075775C">
      <w:pPr>
        <w:spacing w:line="240" w:lineRule="auto"/>
        <w:ind w:left="0" w:hanging="2"/>
      </w:pPr>
      <w:r>
        <w:separator/>
      </w:r>
    </w:p>
  </w:footnote>
  <w:footnote w:type="continuationSeparator" w:id="0">
    <w:p w14:paraId="792F7ECC" w14:textId="77777777" w:rsidR="0075775C" w:rsidRDefault="0075775C" w:rsidP="0075775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CF128" w14:textId="77777777" w:rsidR="0075775C" w:rsidRDefault="0075775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A4C1D" w14:textId="3790ECDD" w:rsidR="0075775C" w:rsidRPr="0075775C" w:rsidRDefault="0075775C" w:rsidP="0075775C">
    <w:pPr>
      <w:widowControl/>
      <w:ind w:left="0" w:hanging="2"/>
      <w:jc w:val="left"/>
      <w:rPr>
        <w:rFonts w:ascii="Arial Black" w:eastAsia="Arial Black" w:hAnsi="Arial Black" w:cs="Arial Black"/>
        <w:b/>
        <w:u w:val="single"/>
      </w:rPr>
    </w:pPr>
    <w:r>
      <w:rPr>
        <w:rFonts w:ascii="Arial" w:hAnsi="Arial" w:cs="Arial"/>
        <w:b/>
        <w:bCs/>
        <w:noProof/>
        <w:color w:val="000000"/>
        <w:bdr w:val="none" w:sz="0" w:space="0" w:color="auto" w:frame="1"/>
      </w:rPr>
      <w:drawing>
        <wp:inline distT="0" distB="0" distL="0" distR="0" wp14:anchorId="598CDCDE" wp14:editId="0C021A00">
          <wp:extent cx="905510" cy="624205"/>
          <wp:effectExtent l="0" t="0" r="8890" b="4445"/>
          <wp:docPr id="2" name="Picture 2" descr="https://lh7-us.googleusercontent.com/XLQX9dGG26qi8T3kLVYGOhEUTMy_Emebs7f5s0kD5cY1yU3eqv9yTuZXgwhOfBoIUerAY5UOeMzxhW-2pY69g3WnK8l_bKn8lOXKRdLjqU2T1i4BAxob22L3-IkYK1MK75cEO_KZaQOyBMt5LTgJ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XLQX9dGG26qi8T3kLVYGOhEUTMy_Emebs7f5s0kD5cY1yU3eqv9yTuZXgwhOfBoIUerAY5UOeMzxhW-2pY69g3WnK8l_bKn8lOXKRdLjqU2T1i4BAxob22L3-IkYK1MK75cEO_KZaQOyBMt5LTgJ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="00260621">
      <w:t xml:space="preserve">                                                                   </w:t>
    </w:r>
    <w:r>
      <w:t xml:space="preserve"> </w:t>
    </w:r>
    <w:r w:rsidR="00333F90">
      <w:rPr>
        <w:rFonts w:ascii="Arial Black" w:eastAsia="Arial Black" w:hAnsi="Arial Black" w:cs="Arial Black"/>
        <w:b/>
        <w:sz w:val="32"/>
        <w:u w:val="single"/>
      </w:rPr>
      <w:t>Y5 LTP-2023-2024</w:t>
    </w:r>
    <w:r w:rsidRPr="00260621">
      <w:rPr>
        <w:sz w:val="32"/>
      </w:rPr>
      <w:t xml:space="preserve">   </w:t>
    </w:r>
    <w:r w:rsidR="00260621" w:rsidRPr="00260621">
      <w:rPr>
        <w:sz w:val="32"/>
      </w:rPr>
      <w:t xml:space="preserve">    </w:t>
    </w:r>
    <w:r w:rsidR="00260621">
      <w:rPr>
        <w:sz w:val="32"/>
      </w:rPr>
      <w:t xml:space="preserve">    </w:t>
    </w:r>
    <w:r w:rsidR="00260621" w:rsidRPr="00260621">
      <w:rPr>
        <w:sz w:val="32"/>
      </w:rPr>
      <w:t xml:space="preserve">         </w:t>
    </w:r>
    <w:r w:rsidR="00260621">
      <w:rPr>
        <w:sz w:val="32"/>
      </w:rPr>
      <w:t xml:space="preserve">                 </w:t>
    </w:r>
    <w:r w:rsidR="00BA45BC">
      <w:rPr>
        <w:sz w:val="32"/>
      </w:rPr>
      <w:t xml:space="preserve">  </w:t>
    </w:r>
    <w:r w:rsidR="00260621">
      <w:rPr>
        <w:sz w:val="32"/>
      </w:rPr>
      <w:t xml:space="preserve">             </w:t>
    </w:r>
    <w:r w:rsidR="00260621">
      <w:rPr>
        <w:rFonts w:ascii="Arial" w:hAnsi="Arial" w:cs="Arial"/>
        <w:b/>
        <w:bCs/>
        <w:noProof/>
        <w:color w:val="000000"/>
        <w:bdr w:val="none" w:sz="0" w:space="0" w:color="auto" w:frame="1"/>
      </w:rPr>
      <w:drawing>
        <wp:inline distT="0" distB="0" distL="0" distR="0" wp14:anchorId="1689F990" wp14:editId="4637C568">
          <wp:extent cx="905510" cy="624205"/>
          <wp:effectExtent l="0" t="0" r="8890" b="4445"/>
          <wp:docPr id="3" name="Picture 3" descr="https://lh7-us.googleusercontent.com/XLQX9dGG26qi8T3kLVYGOhEUTMy_Emebs7f5s0kD5cY1yU3eqv9yTuZXgwhOfBoIUerAY5UOeMzxhW-2pY69g3WnK8l_bKn8lOXKRdLjqU2T1i4BAxob22L3-IkYK1MK75cEO_KZaQOyBMt5LTgJ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XLQX9dGG26qi8T3kLVYGOhEUTMy_Emebs7f5s0kD5cY1yU3eqv9yTuZXgwhOfBoIUerAY5UOeMzxhW-2pY69g3WnK8l_bKn8lOXKRdLjqU2T1i4BAxob22L3-IkYK1MK75cEO_KZaQOyBMt5LTgJ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AA012" w14:textId="77777777" w:rsidR="0075775C" w:rsidRDefault="0075775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F3E"/>
    <w:multiLevelType w:val="hybridMultilevel"/>
    <w:tmpl w:val="C2C22542"/>
    <w:lvl w:ilvl="0" w:tplc="84309F38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5A510BD8"/>
    <w:multiLevelType w:val="hybridMultilevel"/>
    <w:tmpl w:val="B270FE84"/>
    <w:lvl w:ilvl="0" w:tplc="2092FEFC">
      <w:start w:val="4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A4"/>
    <w:rsid w:val="00014705"/>
    <w:rsid w:val="0004655D"/>
    <w:rsid w:val="00065C39"/>
    <w:rsid w:val="00066AB4"/>
    <w:rsid w:val="00085A94"/>
    <w:rsid w:val="000924BC"/>
    <w:rsid w:val="000B57DB"/>
    <w:rsid w:val="000B750B"/>
    <w:rsid w:val="00131230"/>
    <w:rsid w:val="001857E3"/>
    <w:rsid w:val="00197322"/>
    <w:rsid w:val="001D06A2"/>
    <w:rsid w:val="001D6A6B"/>
    <w:rsid w:val="00233077"/>
    <w:rsid w:val="00260621"/>
    <w:rsid w:val="002A5582"/>
    <w:rsid w:val="002C77FD"/>
    <w:rsid w:val="002F5248"/>
    <w:rsid w:val="00333F90"/>
    <w:rsid w:val="00367269"/>
    <w:rsid w:val="0037145C"/>
    <w:rsid w:val="0039505B"/>
    <w:rsid w:val="003B2FF3"/>
    <w:rsid w:val="00404FE6"/>
    <w:rsid w:val="00410048"/>
    <w:rsid w:val="00427F19"/>
    <w:rsid w:val="004C34AF"/>
    <w:rsid w:val="004E4F48"/>
    <w:rsid w:val="00527B10"/>
    <w:rsid w:val="0053479B"/>
    <w:rsid w:val="005A3CEC"/>
    <w:rsid w:val="00637F55"/>
    <w:rsid w:val="00647BB3"/>
    <w:rsid w:val="006820F6"/>
    <w:rsid w:val="006922EB"/>
    <w:rsid w:val="006F4749"/>
    <w:rsid w:val="00700D68"/>
    <w:rsid w:val="007177DE"/>
    <w:rsid w:val="0075775C"/>
    <w:rsid w:val="00763297"/>
    <w:rsid w:val="007B1B62"/>
    <w:rsid w:val="007E02AE"/>
    <w:rsid w:val="007E78BC"/>
    <w:rsid w:val="0081050F"/>
    <w:rsid w:val="008111BC"/>
    <w:rsid w:val="008333E7"/>
    <w:rsid w:val="00842886"/>
    <w:rsid w:val="00892150"/>
    <w:rsid w:val="008C7467"/>
    <w:rsid w:val="008D337D"/>
    <w:rsid w:val="008E08E5"/>
    <w:rsid w:val="008F1B86"/>
    <w:rsid w:val="00976CBA"/>
    <w:rsid w:val="00985CD3"/>
    <w:rsid w:val="009A75A3"/>
    <w:rsid w:val="009B2EF7"/>
    <w:rsid w:val="009B3EFB"/>
    <w:rsid w:val="009C2920"/>
    <w:rsid w:val="009D4B38"/>
    <w:rsid w:val="00A604FA"/>
    <w:rsid w:val="00A94685"/>
    <w:rsid w:val="00AA64D3"/>
    <w:rsid w:val="00AB255C"/>
    <w:rsid w:val="00AF5FFB"/>
    <w:rsid w:val="00B06160"/>
    <w:rsid w:val="00B500C4"/>
    <w:rsid w:val="00B676DF"/>
    <w:rsid w:val="00BA45BC"/>
    <w:rsid w:val="00BB2101"/>
    <w:rsid w:val="00C80F72"/>
    <w:rsid w:val="00CA0F94"/>
    <w:rsid w:val="00CB04CA"/>
    <w:rsid w:val="00CB70EA"/>
    <w:rsid w:val="00CC66CE"/>
    <w:rsid w:val="00D02CBE"/>
    <w:rsid w:val="00D139D2"/>
    <w:rsid w:val="00D64029"/>
    <w:rsid w:val="00D84DDA"/>
    <w:rsid w:val="00D946CE"/>
    <w:rsid w:val="00E37A61"/>
    <w:rsid w:val="00E73F1B"/>
    <w:rsid w:val="00EB28A4"/>
    <w:rsid w:val="00EF5627"/>
    <w:rsid w:val="00F82DA4"/>
    <w:rsid w:val="00F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B693C3"/>
  <w15:docId w15:val="{B3ACF5A0-2C65-4745-86BC-12ADCCBD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kern w:val="2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F47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7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75C"/>
    <w:rPr>
      <w:kern w:val="2"/>
      <w:position w:val="-1"/>
    </w:rPr>
  </w:style>
  <w:style w:type="paragraph" w:styleId="Footer">
    <w:name w:val="footer"/>
    <w:basedOn w:val="Normal"/>
    <w:link w:val="FooterChar"/>
    <w:uiPriority w:val="99"/>
    <w:unhideWhenUsed/>
    <w:rsid w:val="007577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75C"/>
    <w:rPr>
      <w:kern w:val="2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yChD+2Y21QSTJMKkpyCaasowxw==">AMUW2mVi3DAUbFbLZxe8L5j8XKoL4uEvueknJ+6+D0L1BD71B6vXh/P6qvoPK5wO0m+dM1QFo95oWXykhw2muxglWqVpwDQB7rejZUu6chcQtwLShUAMdVo=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mckeown</dc:creator>
  <cp:lastModifiedBy>Jason Thomas</cp:lastModifiedBy>
  <cp:revision>3</cp:revision>
  <cp:lastPrinted>2020-09-23T08:44:00Z</cp:lastPrinted>
  <dcterms:created xsi:type="dcterms:W3CDTF">2023-11-15T17:43:00Z</dcterms:created>
  <dcterms:modified xsi:type="dcterms:W3CDTF">2023-12-04T21:18:00Z</dcterms:modified>
</cp:coreProperties>
</file>